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3C7E" w14:textId="290E784C" w:rsidR="00F60351" w:rsidRPr="00F60351" w:rsidRDefault="0088788A" w:rsidP="00F6035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</w:t>
      </w:r>
      <w:r w:rsidR="00F60351" w:rsidRPr="00F60351">
        <w:rPr>
          <w:b/>
          <w:bCs/>
          <w:sz w:val="36"/>
          <w:szCs w:val="36"/>
        </w:rPr>
        <w:t>. Teoretické úkoly – členění nákladů</w:t>
      </w:r>
    </w:p>
    <w:p w14:paraId="4C609C4B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1 – Rozdělení nákladů podle účtové osnovy</w:t>
      </w:r>
    </w:p>
    <w:p w14:paraId="3158C004" w14:textId="77777777" w:rsidR="00F60351" w:rsidRPr="00F60351" w:rsidRDefault="00F60351" w:rsidP="00F60351">
      <w:r w:rsidRPr="00F60351">
        <w:t xml:space="preserve">Doplňte, do které skupiny nákladů </w:t>
      </w:r>
      <w:proofErr w:type="gramStart"/>
      <w:r w:rsidRPr="00F60351">
        <w:t>patří</w:t>
      </w:r>
      <w:proofErr w:type="gramEnd"/>
      <w:r w:rsidRPr="00F60351">
        <w:t xml:space="preserve"> následující účty: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2921"/>
        <w:gridCol w:w="4750"/>
      </w:tblGrid>
      <w:tr w:rsidR="00F60351" w:rsidRPr="00F60351" w14:paraId="0E46EF9C" w14:textId="77777777" w:rsidTr="00F603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CB19F8" w14:textId="77777777" w:rsidR="00F60351" w:rsidRPr="00F60351" w:rsidRDefault="00F60351" w:rsidP="00F60351">
            <w:pPr>
              <w:rPr>
                <w:b/>
                <w:bCs/>
              </w:rPr>
            </w:pPr>
            <w:r w:rsidRPr="00F60351">
              <w:rPr>
                <w:b/>
                <w:bCs/>
              </w:rPr>
              <w:t>Účet</w:t>
            </w:r>
          </w:p>
        </w:tc>
        <w:tc>
          <w:tcPr>
            <w:tcW w:w="0" w:type="auto"/>
            <w:vAlign w:val="center"/>
            <w:hideMark/>
          </w:tcPr>
          <w:p w14:paraId="6EB001A1" w14:textId="77777777" w:rsidR="00F60351" w:rsidRPr="00F60351" w:rsidRDefault="00F60351" w:rsidP="00F60351">
            <w:pPr>
              <w:rPr>
                <w:b/>
                <w:bCs/>
              </w:rPr>
            </w:pPr>
            <w:r w:rsidRPr="00F60351">
              <w:rPr>
                <w:b/>
                <w:bCs/>
              </w:rPr>
              <w:t>Název</w:t>
            </w:r>
          </w:p>
        </w:tc>
        <w:tc>
          <w:tcPr>
            <w:tcW w:w="0" w:type="auto"/>
            <w:vAlign w:val="center"/>
            <w:hideMark/>
          </w:tcPr>
          <w:p w14:paraId="713B62B7" w14:textId="77777777" w:rsidR="00F60351" w:rsidRPr="00F60351" w:rsidRDefault="00F60351" w:rsidP="00F60351">
            <w:pPr>
              <w:rPr>
                <w:b/>
                <w:bCs/>
              </w:rPr>
            </w:pPr>
            <w:r w:rsidRPr="00F60351">
              <w:rPr>
                <w:b/>
                <w:bCs/>
              </w:rPr>
              <w:t>Skupina nákladů (provozní / finanční / mimořádné)</w:t>
            </w:r>
          </w:p>
        </w:tc>
      </w:tr>
      <w:tr w:rsidR="00F60351" w:rsidRPr="00F60351" w14:paraId="7B2A5F1E" w14:textId="77777777" w:rsidTr="00F60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2E127" w14:textId="77777777" w:rsidR="00F60351" w:rsidRPr="00F60351" w:rsidRDefault="00F60351" w:rsidP="00F60351">
            <w:r w:rsidRPr="00F60351">
              <w:t>501</w:t>
            </w:r>
          </w:p>
        </w:tc>
        <w:tc>
          <w:tcPr>
            <w:tcW w:w="0" w:type="auto"/>
            <w:vAlign w:val="center"/>
            <w:hideMark/>
          </w:tcPr>
          <w:p w14:paraId="366478D3" w14:textId="77777777" w:rsidR="00F60351" w:rsidRPr="00F60351" w:rsidRDefault="00F60351" w:rsidP="00F60351">
            <w:r w:rsidRPr="00F60351">
              <w:t>Spotřeba materiálu</w:t>
            </w:r>
          </w:p>
        </w:tc>
        <w:tc>
          <w:tcPr>
            <w:tcW w:w="0" w:type="auto"/>
            <w:vAlign w:val="center"/>
            <w:hideMark/>
          </w:tcPr>
          <w:p w14:paraId="477C0075" w14:textId="77777777" w:rsidR="00F60351" w:rsidRPr="00F60351" w:rsidRDefault="00F60351" w:rsidP="00F60351">
            <w:r w:rsidRPr="00F60351">
              <w:t>…</w:t>
            </w:r>
          </w:p>
        </w:tc>
      </w:tr>
      <w:tr w:rsidR="00F60351" w:rsidRPr="00F60351" w14:paraId="43C23D91" w14:textId="77777777" w:rsidTr="00F60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00134" w14:textId="77777777" w:rsidR="00F60351" w:rsidRPr="00F60351" w:rsidRDefault="00F60351" w:rsidP="00F60351">
            <w:r w:rsidRPr="00F60351">
              <w:t>511</w:t>
            </w:r>
          </w:p>
        </w:tc>
        <w:tc>
          <w:tcPr>
            <w:tcW w:w="0" w:type="auto"/>
            <w:vAlign w:val="center"/>
            <w:hideMark/>
          </w:tcPr>
          <w:p w14:paraId="668AF2BE" w14:textId="77777777" w:rsidR="00F60351" w:rsidRPr="00F60351" w:rsidRDefault="00F60351" w:rsidP="00F60351">
            <w:r w:rsidRPr="00F60351">
              <w:t>Opravy a udržování</w:t>
            </w:r>
          </w:p>
        </w:tc>
        <w:tc>
          <w:tcPr>
            <w:tcW w:w="0" w:type="auto"/>
            <w:vAlign w:val="center"/>
            <w:hideMark/>
          </w:tcPr>
          <w:p w14:paraId="7B8F4E78" w14:textId="77777777" w:rsidR="00F60351" w:rsidRPr="00F60351" w:rsidRDefault="00F60351" w:rsidP="00F60351">
            <w:r w:rsidRPr="00F60351">
              <w:t>…</w:t>
            </w:r>
          </w:p>
        </w:tc>
      </w:tr>
      <w:tr w:rsidR="00F60351" w:rsidRPr="00F60351" w14:paraId="660B54D1" w14:textId="77777777" w:rsidTr="00F60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0B3C7" w14:textId="77777777" w:rsidR="00F60351" w:rsidRPr="00F60351" w:rsidRDefault="00F60351" w:rsidP="00F60351">
            <w:r w:rsidRPr="00F60351">
              <w:t>521</w:t>
            </w:r>
          </w:p>
        </w:tc>
        <w:tc>
          <w:tcPr>
            <w:tcW w:w="0" w:type="auto"/>
            <w:vAlign w:val="center"/>
            <w:hideMark/>
          </w:tcPr>
          <w:p w14:paraId="34BD9370" w14:textId="77777777" w:rsidR="00F60351" w:rsidRPr="00F60351" w:rsidRDefault="00F60351" w:rsidP="00F60351">
            <w:r w:rsidRPr="00F60351">
              <w:t>Mzdové náklady</w:t>
            </w:r>
          </w:p>
        </w:tc>
        <w:tc>
          <w:tcPr>
            <w:tcW w:w="0" w:type="auto"/>
            <w:vAlign w:val="center"/>
            <w:hideMark/>
          </w:tcPr>
          <w:p w14:paraId="67CE07BA" w14:textId="77777777" w:rsidR="00F60351" w:rsidRPr="00F60351" w:rsidRDefault="00F60351" w:rsidP="00F60351">
            <w:r w:rsidRPr="00F60351">
              <w:t>…</w:t>
            </w:r>
          </w:p>
        </w:tc>
      </w:tr>
      <w:tr w:rsidR="00F60351" w:rsidRPr="00F60351" w14:paraId="3D45A53B" w14:textId="77777777" w:rsidTr="00F60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1C57E" w14:textId="77777777" w:rsidR="00F60351" w:rsidRPr="00F60351" w:rsidRDefault="00F60351" w:rsidP="00F60351">
            <w:r w:rsidRPr="00F60351">
              <w:t>531</w:t>
            </w:r>
          </w:p>
        </w:tc>
        <w:tc>
          <w:tcPr>
            <w:tcW w:w="0" w:type="auto"/>
            <w:vAlign w:val="center"/>
            <w:hideMark/>
          </w:tcPr>
          <w:p w14:paraId="33C25E5F" w14:textId="77777777" w:rsidR="00F60351" w:rsidRPr="00F60351" w:rsidRDefault="00F60351" w:rsidP="00F60351">
            <w:r w:rsidRPr="00F60351">
              <w:t>Daň silniční</w:t>
            </w:r>
          </w:p>
        </w:tc>
        <w:tc>
          <w:tcPr>
            <w:tcW w:w="0" w:type="auto"/>
            <w:vAlign w:val="center"/>
            <w:hideMark/>
          </w:tcPr>
          <w:p w14:paraId="42AB360F" w14:textId="77777777" w:rsidR="00F60351" w:rsidRPr="00F60351" w:rsidRDefault="00F60351" w:rsidP="00F60351">
            <w:r w:rsidRPr="00F60351">
              <w:t>…</w:t>
            </w:r>
          </w:p>
        </w:tc>
      </w:tr>
      <w:tr w:rsidR="00F60351" w:rsidRPr="00F60351" w14:paraId="73D2F82E" w14:textId="77777777" w:rsidTr="00F60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0A2B9" w14:textId="77777777" w:rsidR="00F60351" w:rsidRPr="00F60351" w:rsidRDefault="00F60351" w:rsidP="00F60351">
            <w:r w:rsidRPr="00F60351">
              <w:t>541</w:t>
            </w:r>
          </w:p>
        </w:tc>
        <w:tc>
          <w:tcPr>
            <w:tcW w:w="0" w:type="auto"/>
            <w:vAlign w:val="center"/>
            <w:hideMark/>
          </w:tcPr>
          <w:p w14:paraId="4BCF6853" w14:textId="77777777" w:rsidR="00F60351" w:rsidRPr="00F60351" w:rsidRDefault="00F60351" w:rsidP="00F60351">
            <w:r w:rsidRPr="00F60351">
              <w:t>Zůstatková cena prodaného DM</w:t>
            </w:r>
          </w:p>
        </w:tc>
        <w:tc>
          <w:tcPr>
            <w:tcW w:w="0" w:type="auto"/>
            <w:vAlign w:val="center"/>
            <w:hideMark/>
          </w:tcPr>
          <w:p w14:paraId="6EE21F2D" w14:textId="77777777" w:rsidR="00F60351" w:rsidRPr="00F60351" w:rsidRDefault="00F60351" w:rsidP="00F60351">
            <w:r w:rsidRPr="00F60351">
              <w:t>…</w:t>
            </w:r>
          </w:p>
        </w:tc>
      </w:tr>
      <w:tr w:rsidR="00F60351" w:rsidRPr="00F60351" w14:paraId="7DB10EDA" w14:textId="77777777" w:rsidTr="00F60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80035" w14:textId="77777777" w:rsidR="00F60351" w:rsidRPr="00F60351" w:rsidRDefault="00F60351" w:rsidP="00F60351">
            <w:r w:rsidRPr="00F60351">
              <w:t>551</w:t>
            </w:r>
          </w:p>
        </w:tc>
        <w:tc>
          <w:tcPr>
            <w:tcW w:w="0" w:type="auto"/>
            <w:vAlign w:val="center"/>
            <w:hideMark/>
          </w:tcPr>
          <w:p w14:paraId="1F7CE911" w14:textId="77777777" w:rsidR="00F60351" w:rsidRPr="00F60351" w:rsidRDefault="00F60351" w:rsidP="00F60351">
            <w:r w:rsidRPr="00F60351">
              <w:t>Odpisy DM</w:t>
            </w:r>
          </w:p>
        </w:tc>
        <w:tc>
          <w:tcPr>
            <w:tcW w:w="0" w:type="auto"/>
            <w:vAlign w:val="center"/>
            <w:hideMark/>
          </w:tcPr>
          <w:p w14:paraId="1605F5BD" w14:textId="77777777" w:rsidR="00F60351" w:rsidRPr="00F60351" w:rsidRDefault="00F60351" w:rsidP="00F60351">
            <w:r w:rsidRPr="00F60351">
              <w:t>…</w:t>
            </w:r>
          </w:p>
        </w:tc>
      </w:tr>
      <w:tr w:rsidR="00F60351" w:rsidRPr="00F60351" w14:paraId="4E97482B" w14:textId="77777777" w:rsidTr="00F60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3AE12" w14:textId="77777777" w:rsidR="00F60351" w:rsidRPr="00F60351" w:rsidRDefault="00F60351" w:rsidP="00F60351">
            <w:r w:rsidRPr="00F60351">
              <w:t>562</w:t>
            </w:r>
          </w:p>
        </w:tc>
        <w:tc>
          <w:tcPr>
            <w:tcW w:w="0" w:type="auto"/>
            <w:vAlign w:val="center"/>
            <w:hideMark/>
          </w:tcPr>
          <w:p w14:paraId="1889992C" w14:textId="77777777" w:rsidR="00F60351" w:rsidRPr="00F60351" w:rsidRDefault="00F60351" w:rsidP="00F60351">
            <w:r w:rsidRPr="00F60351">
              <w:t>Úroky</w:t>
            </w:r>
          </w:p>
        </w:tc>
        <w:tc>
          <w:tcPr>
            <w:tcW w:w="0" w:type="auto"/>
            <w:vAlign w:val="center"/>
            <w:hideMark/>
          </w:tcPr>
          <w:p w14:paraId="71C5DC09" w14:textId="77777777" w:rsidR="00F60351" w:rsidRPr="00F60351" w:rsidRDefault="00F60351" w:rsidP="00F60351">
            <w:r w:rsidRPr="00F60351">
              <w:t>…</w:t>
            </w:r>
          </w:p>
        </w:tc>
      </w:tr>
      <w:tr w:rsidR="00F60351" w:rsidRPr="00F60351" w14:paraId="5C524F0B" w14:textId="77777777" w:rsidTr="00F60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8800D" w14:textId="77777777" w:rsidR="00F60351" w:rsidRPr="00F60351" w:rsidRDefault="00F60351" w:rsidP="00F60351">
            <w:r w:rsidRPr="00F60351">
              <w:t>563</w:t>
            </w:r>
          </w:p>
        </w:tc>
        <w:tc>
          <w:tcPr>
            <w:tcW w:w="0" w:type="auto"/>
            <w:vAlign w:val="center"/>
            <w:hideMark/>
          </w:tcPr>
          <w:p w14:paraId="6D1531CF" w14:textId="77777777" w:rsidR="00F60351" w:rsidRPr="00F60351" w:rsidRDefault="00F60351" w:rsidP="00F60351">
            <w:r w:rsidRPr="00F60351">
              <w:t>Kurzové ztráty</w:t>
            </w:r>
          </w:p>
        </w:tc>
        <w:tc>
          <w:tcPr>
            <w:tcW w:w="0" w:type="auto"/>
            <w:vAlign w:val="center"/>
            <w:hideMark/>
          </w:tcPr>
          <w:p w14:paraId="6124D027" w14:textId="77777777" w:rsidR="00F60351" w:rsidRPr="00F60351" w:rsidRDefault="00F60351" w:rsidP="00F60351">
            <w:r w:rsidRPr="00F60351">
              <w:t>…</w:t>
            </w:r>
          </w:p>
        </w:tc>
      </w:tr>
      <w:tr w:rsidR="00F60351" w:rsidRPr="00F60351" w14:paraId="0A9D628A" w14:textId="77777777" w:rsidTr="00F60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F41E5" w14:textId="77777777" w:rsidR="00F60351" w:rsidRPr="00F60351" w:rsidRDefault="00F60351" w:rsidP="00F60351">
            <w:r w:rsidRPr="00F60351">
              <w:t>568</w:t>
            </w:r>
          </w:p>
        </w:tc>
        <w:tc>
          <w:tcPr>
            <w:tcW w:w="0" w:type="auto"/>
            <w:vAlign w:val="center"/>
            <w:hideMark/>
          </w:tcPr>
          <w:p w14:paraId="4A7FD36B" w14:textId="77777777" w:rsidR="00F60351" w:rsidRPr="00F60351" w:rsidRDefault="00F60351" w:rsidP="00F60351">
            <w:r w:rsidRPr="00F60351">
              <w:t>Ostatní finanční náklady</w:t>
            </w:r>
          </w:p>
        </w:tc>
        <w:tc>
          <w:tcPr>
            <w:tcW w:w="0" w:type="auto"/>
            <w:vAlign w:val="center"/>
            <w:hideMark/>
          </w:tcPr>
          <w:p w14:paraId="24DE98EC" w14:textId="77777777" w:rsidR="00F60351" w:rsidRPr="00F60351" w:rsidRDefault="00F60351" w:rsidP="00F60351">
            <w:r w:rsidRPr="00F60351">
              <w:t>…</w:t>
            </w:r>
          </w:p>
        </w:tc>
      </w:tr>
      <w:tr w:rsidR="00F60351" w:rsidRPr="00F60351" w14:paraId="254E2882" w14:textId="77777777" w:rsidTr="00F60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A0293" w14:textId="77777777" w:rsidR="00F60351" w:rsidRPr="00F60351" w:rsidRDefault="00F60351" w:rsidP="00F60351">
            <w:r w:rsidRPr="00F60351">
              <w:t>582</w:t>
            </w:r>
          </w:p>
        </w:tc>
        <w:tc>
          <w:tcPr>
            <w:tcW w:w="0" w:type="auto"/>
            <w:vAlign w:val="center"/>
            <w:hideMark/>
          </w:tcPr>
          <w:p w14:paraId="10A1B552" w14:textId="77777777" w:rsidR="00F60351" w:rsidRPr="00F60351" w:rsidRDefault="00F60351" w:rsidP="00F60351">
            <w:r w:rsidRPr="00F60351">
              <w:t>Škody</w:t>
            </w:r>
          </w:p>
        </w:tc>
        <w:tc>
          <w:tcPr>
            <w:tcW w:w="0" w:type="auto"/>
            <w:vAlign w:val="center"/>
            <w:hideMark/>
          </w:tcPr>
          <w:p w14:paraId="26B5BE31" w14:textId="77777777" w:rsidR="00F60351" w:rsidRPr="00F60351" w:rsidRDefault="00F60351" w:rsidP="00F60351">
            <w:r w:rsidRPr="00F60351">
              <w:t>…</w:t>
            </w:r>
          </w:p>
        </w:tc>
      </w:tr>
    </w:tbl>
    <w:p w14:paraId="4274BA60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2 – Přiřazení nákladů k účtům</w:t>
      </w:r>
    </w:p>
    <w:p w14:paraId="131EC2BB" w14:textId="77777777" w:rsidR="00F60351" w:rsidRPr="00F60351" w:rsidRDefault="00F60351" w:rsidP="00F60351">
      <w:r w:rsidRPr="00F60351">
        <w:t>Přiřaďte nákladové položky ke správnému účtu:</w:t>
      </w:r>
    </w:p>
    <w:p w14:paraId="1E2128D9" w14:textId="77777777" w:rsidR="00F60351" w:rsidRPr="00F60351" w:rsidRDefault="00F60351" w:rsidP="00F60351">
      <w:pPr>
        <w:numPr>
          <w:ilvl w:val="0"/>
          <w:numId w:val="1"/>
        </w:numPr>
      </w:pPr>
      <w:r w:rsidRPr="00F60351">
        <w:t>Spotřeba elektřiny</w:t>
      </w:r>
    </w:p>
    <w:p w14:paraId="7928C70C" w14:textId="77777777" w:rsidR="00F60351" w:rsidRPr="00F60351" w:rsidRDefault="00F60351" w:rsidP="00F60351">
      <w:pPr>
        <w:numPr>
          <w:ilvl w:val="0"/>
          <w:numId w:val="1"/>
        </w:numPr>
      </w:pPr>
      <w:r w:rsidRPr="00F60351">
        <w:t>Bankovní poplatky</w:t>
      </w:r>
    </w:p>
    <w:p w14:paraId="2C691CBC" w14:textId="77777777" w:rsidR="00F60351" w:rsidRPr="00F60351" w:rsidRDefault="00F60351" w:rsidP="00F60351">
      <w:pPr>
        <w:numPr>
          <w:ilvl w:val="0"/>
          <w:numId w:val="1"/>
        </w:numPr>
      </w:pPr>
      <w:r w:rsidRPr="00F60351">
        <w:t>Mzdy zaměstnanců ve výrobě</w:t>
      </w:r>
    </w:p>
    <w:p w14:paraId="5780180F" w14:textId="77777777" w:rsidR="00F60351" w:rsidRPr="00F60351" w:rsidRDefault="00F60351" w:rsidP="00F60351">
      <w:pPr>
        <w:numPr>
          <w:ilvl w:val="0"/>
          <w:numId w:val="1"/>
        </w:numPr>
      </w:pPr>
      <w:r w:rsidRPr="00F60351">
        <w:t>Úrok z úvěru</w:t>
      </w:r>
    </w:p>
    <w:p w14:paraId="6827E764" w14:textId="77777777" w:rsidR="00F60351" w:rsidRPr="00F60351" w:rsidRDefault="00F60351" w:rsidP="00F60351">
      <w:pPr>
        <w:numPr>
          <w:ilvl w:val="0"/>
          <w:numId w:val="1"/>
        </w:numPr>
      </w:pPr>
      <w:r w:rsidRPr="00F60351">
        <w:t>Zůstatková cena prodaného stroje</w:t>
      </w:r>
    </w:p>
    <w:p w14:paraId="5DE4CF67" w14:textId="77777777" w:rsidR="00F60351" w:rsidRPr="00F60351" w:rsidRDefault="00F60351" w:rsidP="00F60351">
      <w:pPr>
        <w:numPr>
          <w:ilvl w:val="0"/>
          <w:numId w:val="1"/>
        </w:numPr>
      </w:pPr>
      <w:r w:rsidRPr="00F60351">
        <w:t>Spotřeba materiálu</w:t>
      </w:r>
    </w:p>
    <w:p w14:paraId="2DF587B9" w14:textId="77777777" w:rsidR="00F60351" w:rsidRPr="00F60351" w:rsidRDefault="00F60351" w:rsidP="00F60351">
      <w:pPr>
        <w:numPr>
          <w:ilvl w:val="0"/>
          <w:numId w:val="1"/>
        </w:numPr>
      </w:pPr>
      <w:r w:rsidRPr="00F60351">
        <w:t>Kurzová ztráta</w:t>
      </w:r>
    </w:p>
    <w:p w14:paraId="3F648DDD" w14:textId="77777777" w:rsidR="00F60351" w:rsidRPr="00F60351" w:rsidRDefault="00F60351" w:rsidP="00F60351">
      <w:pPr>
        <w:numPr>
          <w:ilvl w:val="0"/>
          <w:numId w:val="1"/>
        </w:numPr>
      </w:pPr>
      <w:r w:rsidRPr="00F60351">
        <w:t>Odpisy budovy</w:t>
      </w:r>
    </w:p>
    <w:p w14:paraId="0FA31FF8" w14:textId="77777777" w:rsidR="00F60351" w:rsidRPr="00F60351" w:rsidRDefault="00F60351" w:rsidP="00F60351">
      <w:pPr>
        <w:numPr>
          <w:ilvl w:val="0"/>
          <w:numId w:val="1"/>
        </w:numPr>
      </w:pPr>
      <w:r w:rsidRPr="00F60351">
        <w:t>Daň z nemovitostí</w:t>
      </w:r>
    </w:p>
    <w:p w14:paraId="000E27EB" w14:textId="77777777" w:rsidR="00F60351" w:rsidRPr="00F60351" w:rsidRDefault="00F60351" w:rsidP="00F60351">
      <w:pPr>
        <w:numPr>
          <w:ilvl w:val="0"/>
          <w:numId w:val="1"/>
        </w:numPr>
      </w:pPr>
      <w:r w:rsidRPr="00F60351">
        <w:t>Oprava výrobního stroje</w:t>
      </w:r>
    </w:p>
    <w:p w14:paraId="3A1E060A" w14:textId="77777777" w:rsidR="00F60351" w:rsidRPr="00F60351" w:rsidRDefault="00F60351" w:rsidP="00F60351">
      <w:r w:rsidRPr="00F60351">
        <w:t>Účty na výběr: 501, 502, 511, 521, 531, 541, 551, 562, 563, 568</w:t>
      </w:r>
    </w:p>
    <w:p w14:paraId="2CDA72CB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3 – Rozlišení nákladů</w:t>
      </w:r>
    </w:p>
    <w:p w14:paraId="5372AFF5" w14:textId="77777777" w:rsidR="00F60351" w:rsidRPr="00F60351" w:rsidRDefault="00F60351" w:rsidP="00F60351">
      <w:r w:rsidRPr="00F60351">
        <w:t xml:space="preserve">Určete, zda jde o </w:t>
      </w:r>
      <w:r w:rsidRPr="00F60351">
        <w:rPr>
          <w:b/>
          <w:bCs/>
        </w:rPr>
        <w:t>provozní</w:t>
      </w:r>
      <w:r w:rsidRPr="00F60351">
        <w:t xml:space="preserve">, </w:t>
      </w:r>
      <w:r w:rsidRPr="00F60351">
        <w:rPr>
          <w:b/>
          <w:bCs/>
        </w:rPr>
        <w:t>finanční</w:t>
      </w:r>
      <w:r w:rsidRPr="00F60351">
        <w:t xml:space="preserve">, nebo </w:t>
      </w:r>
      <w:r w:rsidRPr="00F60351">
        <w:rPr>
          <w:b/>
          <w:bCs/>
        </w:rPr>
        <w:t>mimořádné</w:t>
      </w:r>
      <w:r w:rsidRPr="00F60351">
        <w:t xml:space="preserve"> náklady:</w:t>
      </w:r>
    </w:p>
    <w:p w14:paraId="71D53E84" w14:textId="77777777" w:rsidR="00F60351" w:rsidRPr="00F60351" w:rsidRDefault="00F60351" w:rsidP="00F60351">
      <w:r w:rsidRPr="00F60351">
        <w:lastRenderedPageBreak/>
        <w:t>a) Úrok z úvěru b) Spotřeba materiálu c) Škoda způsobená povodní d) Bankovní poplatky e) Odpisy dlouhodobého majetku f) Kurzová ztráta g) Daň silniční h) Zůstatková cena prodaného majetku</w:t>
      </w:r>
    </w:p>
    <w:p w14:paraId="1CCC391A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2. Účtování – praktické příklady</w:t>
      </w:r>
    </w:p>
    <w:p w14:paraId="61B76AB1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4 – Účtování spotřeby materiálu</w:t>
      </w:r>
    </w:p>
    <w:p w14:paraId="5484F6BF" w14:textId="77777777" w:rsidR="00F60351" w:rsidRPr="00F60351" w:rsidRDefault="00F60351" w:rsidP="00F60351">
      <w:r w:rsidRPr="00F60351">
        <w:t>Podnik nakoupil materiál za 120 000 Kč na fakturu. Ze skladu bylo do výroby vydáno 80 000 Kč materiálu.</w:t>
      </w:r>
    </w:p>
    <w:p w14:paraId="0BFACD30" w14:textId="77777777" w:rsidR="00F60351" w:rsidRPr="00F60351" w:rsidRDefault="00F60351" w:rsidP="00F60351">
      <w:r w:rsidRPr="00F60351">
        <w:t>a) Zaúčtujte nákup materiálu. b) Zaúčtujte příjem materiálu na sklad. c) Zaúčtujte spotřebu materiálu.</w:t>
      </w:r>
    </w:p>
    <w:p w14:paraId="2F9E6F13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5 – Účtování mezd a odvodů</w:t>
      </w:r>
    </w:p>
    <w:p w14:paraId="6C17EE10" w14:textId="77777777" w:rsidR="00F60351" w:rsidRPr="00F60351" w:rsidRDefault="00F60351" w:rsidP="00F60351">
      <w:r w:rsidRPr="00F60351">
        <w:t>Hrubé mzdy zaměstnanců činí 350 000 Kč. Sociální a zdravotní pojištění zaměstnavatele činí 118 000 Kč.</w:t>
      </w:r>
    </w:p>
    <w:p w14:paraId="6D14C48F" w14:textId="77777777" w:rsidR="00F60351" w:rsidRPr="00F60351" w:rsidRDefault="00F60351" w:rsidP="00F60351">
      <w:r w:rsidRPr="00F60351">
        <w:t>a) Zaúčtujte mzdy. b) Zaúčtujte odvody zaměstnavatele.</w:t>
      </w:r>
    </w:p>
    <w:p w14:paraId="50C59FC1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6 – Účtování odpisů</w:t>
      </w:r>
    </w:p>
    <w:p w14:paraId="488E880E" w14:textId="77777777" w:rsidR="00F60351" w:rsidRPr="00F60351" w:rsidRDefault="00F60351" w:rsidP="00F60351">
      <w:r w:rsidRPr="00F60351">
        <w:t>Podnik provedl účetní odpisy strojů ve výši 45 000 Kč.</w:t>
      </w:r>
    </w:p>
    <w:p w14:paraId="1F064BDE" w14:textId="77777777" w:rsidR="00F60351" w:rsidRPr="00F60351" w:rsidRDefault="00F60351" w:rsidP="00F60351">
      <w:r w:rsidRPr="00F60351">
        <w:t>a) Zaúčtujte odpisy. b) Uveďte, zda jde o provozní, finanční nebo mimořádné náklady.</w:t>
      </w:r>
    </w:p>
    <w:p w14:paraId="4F9941C3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7 – Účtování finančních nákladů</w:t>
      </w:r>
    </w:p>
    <w:p w14:paraId="457CC5EF" w14:textId="77777777" w:rsidR="00F60351" w:rsidRPr="00F60351" w:rsidRDefault="00F60351" w:rsidP="00F60351">
      <w:r w:rsidRPr="00F60351">
        <w:t>Podnik zaplatil:</w:t>
      </w:r>
    </w:p>
    <w:p w14:paraId="5EC23179" w14:textId="77777777" w:rsidR="00F60351" w:rsidRPr="00F60351" w:rsidRDefault="00F60351" w:rsidP="00F60351">
      <w:pPr>
        <w:numPr>
          <w:ilvl w:val="0"/>
          <w:numId w:val="2"/>
        </w:numPr>
      </w:pPr>
      <w:r w:rsidRPr="00F60351">
        <w:t>úrok z úvěru: 12 000 Kč</w:t>
      </w:r>
    </w:p>
    <w:p w14:paraId="5AF0CC04" w14:textId="77777777" w:rsidR="00F60351" w:rsidRPr="00F60351" w:rsidRDefault="00F60351" w:rsidP="00F60351">
      <w:pPr>
        <w:numPr>
          <w:ilvl w:val="0"/>
          <w:numId w:val="2"/>
        </w:numPr>
      </w:pPr>
      <w:r w:rsidRPr="00F60351">
        <w:t>bankovní poplatky: 1 200 Kč</w:t>
      </w:r>
    </w:p>
    <w:p w14:paraId="57B6004D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8 – Účtování škody</w:t>
      </w:r>
    </w:p>
    <w:p w14:paraId="7C367E1C" w14:textId="77777777" w:rsidR="00F60351" w:rsidRPr="00F60351" w:rsidRDefault="00F60351" w:rsidP="00F60351">
      <w:r w:rsidRPr="00F60351">
        <w:t>Podnik eviduje škodu na majetku ve výši 90 000 Kč způsobenou živelnou událostí.</w:t>
      </w:r>
    </w:p>
    <w:p w14:paraId="5190E6D7" w14:textId="77777777" w:rsidR="00F60351" w:rsidRPr="00F60351" w:rsidRDefault="00F60351" w:rsidP="00F60351">
      <w:r w:rsidRPr="00F60351">
        <w:t>a) Zaúčtujte škodu. b) Uveďte, zda jde o provozní, finanční nebo mimořádný náklad.</w:t>
      </w:r>
    </w:p>
    <w:p w14:paraId="3EF4AAE2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3. Aplikační úkoly – manažerské účetnictví</w:t>
      </w:r>
    </w:p>
    <w:p w14:paraId="4B4C85B4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9 – Náklady podle místa vzniku</w:t>
      </w:r>
    </w:p>
    <w:p w14:paraId="51B22FEB" w14:textId="77777777" w:rsidR="00F60351" w:rsidRPr="00F60351" w:rsidRDefault="00F60351" w:rsidP="00F60351">
      <w:r w:rsidRPr="00F60351">
        <w:t>Přiřaďte náklady k útvarům:</w:t>
      </w:r>
    </w:p>
    <w:p w14:paraId="3BE528EE" w14:textId="77777777" w:rsidR="00F60351" w:rsidRPr="00F60351" w:rsidRDefault="00F60351" w:rsidP="00F60351">
      <w:r w:rsidRPr="00F60351">
        <w:t>Náklady:</w:t>
      </w:r>
    </w:p>
    <w:p w14:paraId="61601524" w14:textId="77777777" w:rsidR="00F60351" w:rsidRPr="00F60351" w:rsidRDefault="00F60351" w:rsidP="00F60351">
      <w:pPr>
        <w:numPr>
          <w:ilvl w:val="0"/>
          <w:numId w:val="3"/>
        </w:numPr>
      </w:pPr>
      <w:r w:rsidRPr="00F60351">
        <w:t>Spotřeba materiálu</w:t>
      </w:r>
    </w:p>
    <w:p w14:paraId="3E17E862" w14:textId="77777777" w:rsidR="00F60351" w:rsidRPr="00F60351" w:rsidRDefault="00F60351" w:rsidP="00F60351">
      <w:pPr>
        <w:numPr>
          <w:ilvl w:val="0"/>
          <w:numId w:val="3"/>
        </w:numPr>
      </w:pPr>
      <w:r w:rsidRPr="00F60351">
        <w:t>Mzdy administrativy</w:t>
      </w:r>
    </w:p>
    <w:p w14:paraId="363ADD6E" w14:textId="77777777" w:rsidR="00F60351" w:rsidRPr="00F60351" w:rsidRDefault="00F60351" w:rsidP="00F60351">
      <w:pPr>
        <w:numPr>
          <w:ilvl w:val="0"/>
          <w:numId w:val="3"/>
        </w:numPr>
      </w:pPr>
      <w:r w:rsidRPr="00F60351">
        <w:t>Opravy výrobních strojů</w:t>
      </w:r>
    </w:p>
    <w:p w14:paraId="0B4D9909" w14:textId="77777777" w:rsidR="00F60351" w:rsidRPr="00F60351" w:rsidRDefault="00F60351" w:rsidP="00F60351">
      <w:pPr>
        <w:numPr>
          <w:ilvl w:val="0"/>
          <w:numId w:val="3"/>
        </w:numPr>
      </w:pPr>
      <w:r w:rsidRPr="00F60351">
        <w:t>Bankovní poplatky</w:t>
      </w:r>
    </w:p>
    <w:p w14:paraId="3AF49A1A" w14:textId="77777777" w:rsidR="00F60351" w:rsidRPr="00F60351" w:rsidRDefault="00F60351" w:rsidP="00F60351">
      <w:pPr>
        <w:numPr>
          <w:ilvl w:val="0"/>
          <w:numId w:val="3"/>
        </w:numPr>
      </w:pPr>
      <w:r w:rsidRPr="00F60351">
        <w:t>Odpisy budovy skladu</w:t>
      </w:r>
    </w:p>
    <w:p w14:paraId="54C8BB40" w14:textId="77777777" w:rsidR="00F60351" w:rsidRPr="00F60351" w:rsidRDefault="00F60351" w:rsidP="00F60351">
      <w:pPr>
        <w:numPr>
          <w:ilvl w:val="0"/>
          <w:numId w:val="3"/>
        </w:numPr>
      </w:pPr>
      <w:r w:rsidRPr="00F60351">
        <w:t>Spotřeba energie ve výrobě</w:t>
      </w:r>
    </w:p>
    <w:p w14:paraId="33C45DFE" w14:textId="77777777" w:rsidR="00F60351" w:rsidRPr="00F60351" w:rsidRDefault="00F60351" w:rsidP="00F60351">
      <w:r w:rsidRPr="00F60351">
        <w:t>Útvary:</w:t>
      </w:r>
    </w:p>
    <w:p w14:paraId="0F56A7A7" w14:textId="77777777" w:rsidR="00F60351" w:rsidRPr="00F60351" w:rsidRDefault="00F60351" w:rsidP="00F60351">
      <w:pPr>
        <w:numPr>
          <w:ilvl w:val="0"/>
          <w:numId w:val="4"/>
        </w:numPr>
      </w:pPr>
      <w:r w:rsidRPr="00F60351">
        <w:lastRenderedPageBreak/>
        <w:t>Výroba</w:t>
      </w:r>
    </w:p>
    <w:p w14:paraId="0A6A64FF" w14:textId="77777777" w:rsidR="00F60351" w:rsidRPr="00F60351" w:rsidRDefault="00F60351" w:rsidP="00F60351">
      <w:pPr>
        <w:numPr>
          <w:ilvl w:val="0"/>
          <w:numId w:val="4"/>
        </w:numPr>
      </w:pPr>
      <w:r w:rsidRPr="00F60351">
        <w:t>Správa</w:t>
      </w:r>
    </w:p>
    <w:p w14:paraId="2EB14E60" w14:textId="77777777" w:rsidR="00F60351" w:rsidRPr="00F60351" w:rsidRDefault="00F60351" w:rsidP="00F60351">
      <w:pPr>
        <w:numPr>
          <w:ilvl w:val="0"/>
          <w:numId w:val="4"/>
        </w:numPr>
      </w:pPr>
      <w:r w:rsidRPr="00F60351">
        <w:t>Finance</w:t>
      </w:r>
    </w:p>
    <w:p w14:paraId="63187424" w14:textId="77777777" w:rsidR="00F60351" w:rsidRPr="00F60351" w:rsidRDefault="00F60351" w:rsidP="00F60351">
      <w:pPr>
        <w:numPr>
          <w:ilvl w:val="0"/>
          <w:numId w:val="4"/>
        </w:numPr>
      </w:pPr>
      <w:r w:rsidRPr="00F60351">
        <w:t>Sklad</w:t>
      </w:r>
    </w:p>
    <w:p w14:paraId="3C2C7CEB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10 – Náklady relevantní pro rozhodování</w:t>
      </w:r>
    </w:p>
    <w:p w14:paraId="11C1162C" w14:textId="77777777" w:rsidR="00F60351" w:rsidRPr="00F60351" w:rsidRDefault="00F60351" w:rsidP="00F60351">
      <w:r w:rsidRPr="00F60351">
        <w:t xml:space="preserve">Určete, které z následujících nákladů jsou </w:t>
      </w:r>
      <w:r w:rsidRPr="00F60351">
        <w:rPr>
          <w:b/>
          <w:bCs/>
        </w:rPr>
        <w:t>relevantní</w:t>
      </w:r>
      <w:r w:rsidRPr="00F60351">
        <w:t xml:space="preserve"> pro rozhodnutí o přijetí zakázky:</w:t>
      </w:r>
    </w:p>
    <w:p w14:paraId="377C3E72" w14:textId="77777777" w:rsidR="00F60351" w:rsidRPr="00F60351" w:rsidRDefault="00F60351" w:rsidP="00F60351">
      <w:r w:rsidRPr="00F60351">
        <w:t>a) Variabilní náklady na materiál b) Mzda mistra výroby c) Úrok z úvěru d) Spotřeba energie stroje e) Odpisy budovy f) Náklady na dopravu výrobku k zákazníkovi</w:t>
      </w:r>
    </w:p>
    <w:p w14:paraId="3474788D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11 – Náklady fixní a variabilní</w:t>
      </w:r>
    </w:p>
    <w:p w14:paraId="73418A98" w14:textId="77777777" w:rsidR="00F60351" w:rsidRPr="00F60351" w:rsidRDefault="00F60351" w:rsidP="00F60351">
      <w:r w:rsidRPr="00F60351">
        <w:t xml:space="preserve">Určete, zda jde o náklad </w:t>
      </w:r>
      <w:r w:rsidRPr="00F60351">
        <w:rPr>
          <w:b/>
          <w:bCs/>
        </w:rPr>
        <w:t>fixní</w:t>
      </w:r>
      <w:r w:rsidRPr="00F60351">
        <w:t xml:space="preserve"> nebo </w:t>
      </w:r>
      <w:r w:rsidRPr="00F60351">
        <w:rPr>
          <w:b/>
          <w:bCs/>
        </w:rPr>
        <w:t>variabilní</w:t>
      </w:r>
      <w:r w:rsidRPr="00F60351">
        <w:t>:</w:t>
      </w:r>
    </w:p>
    <w:p w14:paraId="346ECD19" w14:textId="77777777" w:rsidR="00F60351" w:rsidRPr="00F60351" w:rsidRDefault="00F60351" w:rsidP="00F60351">
      <w:r w:rsidRPr="00F60351">
        <w:t>a) Spotřeba materiálu b) Odpisy stroje c) Mzdy dělníků placených úkolově d) Nájem kanceláře e) Spotřeba energie stroje f) Daň z nemovitostí</w:t>
      </w:r>
    </w:p>
    <w:p w14:paraId="19BF16DE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4. Krátké výpočtové úlohy</w:t>
      </w:r>
    </w:p>
    <w:p w14:paraId="52DD13DF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12 – Jednotkové náklady</w:t>
      </w:r>
    </w:p>
    <w:p w14:paraId="065027F5" w14:textId="77777777" w:rsidR="00F60351" w:rsidRPr="00F60351" w:rsidRDefault="00F60351" w:rsidP="00F60351">
      <w:r w:rsidRPr="00F60351">
        <w:t>Podnik má:</w:t>
      </w:r>
    </w:p>
    <w:p w14:paraId="4C19A297" w14:textId="77777777" w:rsidR="00F60351" w:rsidRPr="00F60351" w:rsidRDefault="00F60351" w:rsidP="00F60351">
      <w:pPr>
        <w:numPr>
          <w:ilvl w:val="0"/>
          <w:numId w:val="5"/>
        </w:numPr>
      </w:pPr>
      <w:r w:rsidRPr="00F60351">
        <w:t>Fixní náklady: 600 000 Kč</w:t>
      </w:r>
    </w:p>
    <w:p w14:paraId="0E7F6ABA" w14:textId="77777777" w:rsidR="00F60351" w:rsidRPr="00F60351" w:rsidRDefault="00F60351" w:rsidP="00F60351">
      <w:pPr>
        <w:numPr>
          <w:ilvl w:val="0"/>
          <w:numId w:val="5"/>
        </w:numPr>
      </w:pPr>
      <w:r w:rsidRPr="00F60351">
        <w:t>Variabilní náklady: 45 Kč/ks</w:t>
      </w:r>
    </w:p>
    <w:p w14:paraId="492E1C50" w14:textId="77777777" w:rsidR="00F60351" w:rsidRPr="00F60351" w:rsidRDefault="00F60351" w:rsidP="00F60351">
      <w:r w:rsidRPr="00F60351">
        <w:t>Vypočítejte jednotkové náklady při výrobě:</w:t>
      </w:r>
    </w:p>
    <w:p w14:paraId="0901127E" w14:textId="77777777" w:rsidR="00F60351" w:rsidRPr="00F60351" w:rsidRDefault="00F60351" w:rsidP="00F60351">
      <w:r w:rsidRPr="00F60351">
        <w:t>a) 10 000 ks b) 20 000 ks c) 30 000 ks</w:t>
      </w:r>
    </w:p>
    <w:p w14:paraId="092F0EB2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Úkol 13 – Náklady na výrobek</w:t>
      </w:r>
    </w:p>
    <w:p w14:paraId="6D536880" w14:textId="77777777" w:rsidR="00F60351" w:rsidRPr="00F60351" w:rsidRDefault="00F60351" w:rsidP="00F60351">
      <w:r w:rsidRPr="00F60351">
        <w:t>Výrobek má tyto náklady:</w:t>
      </w:r>
    </w:p>
    <w:p w14:paraId="33DCEC4A" w14:textId="77777777" w:rsidR="00F60351" w:rsidRPr="00F60351" w:rsidRDefault="00F60351" w:rsidP="00F60351">
      <w:pPr>
        <w:numPr>
          <w:ilvl w:val="0"/>
          <w:numId w:val="6"/>
        </w:numPr>
      </w:pPr>
      <w:r w:rsidRPr="00F60351">
        <w:t>Přímý materiál: 80 Kč</w:t>
      </w:r>
    </w:p>
    <w:p w14:paraId="3D619B0A" w14:textId="77777777" w:rsidR="00F60351" w:rsidRPr="00F60351" w:rsidRDefault="00F60351" w:rsidP="00F60351">
      <w:pPr>
        <w:numPr>
          <w:ilvl w:val="0"/>
          <w:numId w:val="6"/>
        </w:numPr>
      </w:pPr>
      <w:r w:rsidRPr="00F60351">
        <w:t>Přímé mzdy: 120 Kč</w:t>
      </w:r>
    </w:p>
    <w:p w14:paraId="6485A566" w14:textId="77777777" w:rsidR="00F60351" w:rsidRPr="00F60351" w:rsidRDefault="00F60351" w:rsidP="00F60351">
      <w:pPr>
        <w:numPr>
          <w:ilvl w:val="0"/>
          <w:numId w:val="6"/>
        </w:numPr>
      </w:pPr>
      <w:r w:rsidRPr="00F60351">
        <w:t>Výrobní režie: 150 % z mezd</w:t>
      </w:r>
    </w:p>
    <w:p w14:paraId="762720EE" w14:textId="77777777" w:rsidR="00F60351" w:rsidRPr="00F60351" w:rsidRDefault="00F60351" w:rsidP="00F60351">
      <w:pPr>
        <w:numPr>
          <w:ilvl w:val="0"/>
          <w:numId w:val="6"/>
        </w:numPr>
      </w:pPr>
      <w:r w:rsidRPr="00F60351">
        <w:t>Správní režie: 10 % z výrobních nákladů</w:t>
      </w:r>
    </w:p>
    <w:p w14:paraId="5627335C" w14:textId="25CFB5AE" w:rsidR="00F60351" w:rsidRDefault="00F60351" w:rsidP="0088788A">
      <w:pPr>
        <w:pStyle w:val="Odstavecseseznamem"/>
        <w:numPr>
          <w:ilvl w:val="0"/>
          <w:numId w:val="36"/>
        </w:numPr>
      </w:pPr>
      <w:r w:rsidRPr="00F60351">
        <w:t>Určete výrobní náklady. b) Určete vlastní náklady výroby. c) Určete cenu při 20% zisku.</w:t>
      </w:r>
    </w:p>
    <w:p w14:paraId="0C11E6CB" w14:textId="77777777" w:rsidR="0088788A" w:rsidRPr="00F60351" w:rsidRDefault="0088788A" w:rsidP="0088788A"/>
    <w:p w14:paraId="54FC952F" w14:textId="027CAA98" w:rsidR="0088788A" w:rsidRPr="0088788A" w:rsidRDefault="0088788A">
      <w:pPr>
        <w:rPr>
          <w:sz w:val="36"/>
          <w:szCs w:val="36"/>
        </w:rPr>
      </w:pPr>
      <w:r w:rsidRPr="0088788A">
        <w:rPr>
          <w:sz w:val="36"/>
          <w:szCs w:val="36"/>
        </w:rPr>
        <w:t>II.</w:t>
      </w:r>
      <w:r>
        <w:rPr>
          <w:sz w:val="36"/>
          <w:szCs w:val="36"/>
        </w:rPr>
        <w:t xml:space="preserve"> </w:t>
      </w:r>
      <w:r w:rsidRPr="0088788A">
        <w:rPr>
          <w:sz w:val="36"/>
          <w:szCs w:val="36"/>
        </w:rPr>
        <w:t>Účtování</w:t>
      </w:r>
    </w:p>
    <w:p w14:paraId="26082269" w14:textId="211CD5E9" w:rsidR="00F60351" w:rsidRDefault="00F60351"/>
    <w:p w14:paraId="15CD8082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A) Provozní náklady (třída 50–55)</w:t>
      </w:r>
    </w:p>
    <w:p w14:paraId="07C7C9AE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50 – Spotřeba materiálu a energie</w:t>
      </w:r>
    </w:p>
    <w:p w14:paraId="1690D282" w14:textId="77777777" w:rsidR="00F60351" w:rsidRPr="00F60351" w:rsidRDefault="00F60351" w:rsidP="00F60351">
      <w:pPr>
        <w:numPr>
          <w:ilvl w:val="0"/>
          <w:numId w:val="7"/>
        </w:numPr>
      </w:pPr>
      <w:r w:rsidRPr="00F60351">
        <w:lastRenderedPageBreak/>
        <w:t>501 Spotřeba materiálu</w:t>
      </w:r>
    </w:p>
    <w:p w14:paraId="4CE884D7" w14:textId="77777777" w:rsidR="00F60351" w:rsidRPr="00F60351" w:rsidRDefault="00F60351" w:rsidP="00F60351">
      <w:pPr>
        <w:numPr>
          <w:ilvl w:val="0"/>
          <w:numId w:val="7"/>
        </w:numPr>
      </w:pPr>
      <w:r w:rsidRPr="00F60351">
        <w:t>502 Spotřeba energie</w:t>
      </w:r>
    </w:p>
    <w:p w14:paraId="0F3D0E1D" w14:textId="77777777" w:rsidR="00F60351" w:rsidRPr="00F60351" w:rsidRDefault="00F60351" w:rsidP="00F60351">
      <w:pPr>
        <w:numPr>
          <w:ilvl w:val="0"/>
          <w:numId w:val="7"/>
        </w:numPr>
      </w:pPr>
      <w:r w:rsidRPr="00F60351">
        <w:t>503 Spotřeba ostatních neskladovatelných dodávek</w:t>
      </w:r>
    </w:p>
    <w:p w14:paraId="3453387E" w14:textId="77777777" w:rsidR="00F60351" w:rsidRPr="00F60351" w:rsidRDefault="00F60351" w:rsidP="00F60351">
      <w:r w:rsidRPr="00F60351">
        <w:rPr>
          <w:b/>
          <w:bCs/>
        </w:rPr>
        <w:t>Příklad účtování:</w:t>
      </w:r>
      <w:r w:rsidRPr="00F60351">
        <w:t xml:space="preserve"> Nákup materiálu na sklad:</w:t>
      </w:r>
    </w:p>
    <w:p w14:paraId="77AAF7F6" w14:textId="77777777" w:rsidR="00F60351" w:rsidRPr="00F60351" w:rsidRDefault="00F60351" w:rsidP="00F60351">
      <w:pPr>
        <w:numPr>
          <w:ilvl w:val="0"/>
          <w:numId w:val="8"/>
        </w:numPr>
      </w:pPr>
      <w:r w:rsidRPr="00F60351">
        <w:t>111 / 321 Výdej materiálu do spotřeby:</w:t>
      </w:r>
    </w:p>
    <w:p w14:paraId="74F78F6D" w14:textId="77777777" w:rsidR="00F60351" w:rsidRPr="00F60351" w:rsidRDefault="00F60351" w:rsidP="00F60351">
      <w:pPr>
        <w:numPr>
          <w:ilvl w:val="0"/>
          <w:numId w:val="8"/>
        </w:numPr>
      </w:pPr>
      <w:r w:rsidRPr="00F60351">
        <w:t>501 / 112</w:t>
      </w:r>
    </w:p>
    <w:p w14:paraId="58463A90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51 – Služby</w:t>
      </w:r>
    </w:p>
    <w:p w14:paraId="19418ACB" w14:textId="77777777" w:rsidR="00F60351" w:rsidRPr="00F60351" w:rsidRDefault="00F60351" w:rsidP="00F60351">
      <w:pPr>
        <w:numPr>
          <w:ilvl w:val="0"/>
          <w:numId w:val="9"/>
        </w:numPr>
      </w:pPr>
      <w:r w:rsidRPr="00F60351">
        <w:t>511 Opravy a udržování</w:t>
      </w:r>
    </w:p>
    <w:p w14:paraId="0276577B" w14:textId="77777777" w:rsidR="00F60351" w:rsidRPr="00F60351" w:rsidRDefault="00F60351" w:rsidP="00F60351">
      <w:pPr>
        <w:numPr>
          <w:ilvl w:val="0"/>
          <w:numId w:val="9"/>
        </w:numPr>
      </w:pPr>
      <w:r w:rsidRPr="00F60351">
        <w:t>512 Cestovné</w:t>
      </w:r>
    </w:p>
    <w:p w14:paraId="1106B2F9" w14:textId="77777777" w:rsidR="00F60351" w:rsidRPr="00F60351" w:rsidRDefault="00F60351" w:rsidP="00F60351">
      <w:pPr>
        <w:numPr>
          <w:ilvl w:val="0"/>
          <w:numId w:val="9"/>
        </w:numPr>
      </w:pPr>
      <w:r w:rsidRPr="00F60351">
        <w:t>518 Ostatní služby</w:t>
      </w:r>
    </w:p>
    <w:p w14:paraId="490CB128" w14:textId="77777777" w:rsidR="00F60351" w:rsidRPr="00F60351" w:rsidRDefault="00F60351" w:rsidP="00F60351">
      <w:r w:rsidRPr="00F60351">
        <w:rPr>
          <w:b/>
          <w:bCs/>
        </w:rPr>
        <w:t>Příklad:</w:t>
      </w:r>
      <w:r w:rsidRPr="00F60351">
        <w:t xml:space="preserve"> Faktura za opravu stroje:</w:t>
      </w:r>
    </w:p>
    <w:p w14:paraId="06F52CF1" w14:textId="77777777" w:rsidR="00F60351" w:rsidRPr="00F60351" w:rsidRDefault="00F60351" w:rsidP="00F60351">
      <w:pPr>
        <w:numPr>
          <w:ilvl w:val="0"/>
          <w:numId w:val="10"/>
        </w:numPr>
      </w:pPr>
      <w:r w:rsidRPr="00F60351">
        <w:t>511 / 321</w:t>
      </w:r>
    </w:p>
    <w:p w14:paraId="06C9D220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52 – Osobní náklady</w:t>
      </w:r>
    </w:p>
    <w:p w14:paraId="078ECE6D" w14:textId="77777777" w:rsidR="00F60351" w:rsidRPr="00F60351" w:rsidRDefault="00F60351" w:rsidP="00F60351">
      <w:pPr>
        <w:numPr>
          <w:ilvl w:val="0"/>
          <w:numId w:val="11"/>
        </w:numPr>
      </w:pPr>
      <w:r w:rsidRPr="00F60351">
        <w:t>521 Mzdové náklady</w:t>
      </w:r>
    </w:p>
    <w:p w14:paraId="0C91D2F0" w14:textId="77777777" w:rsidR="00F60351" w:rsidRPr="00F60351" w:rsidRDefault="00F60351" w:rsidP="00F60351">
      <w:pPr>
        <w:numPr>
          <w:ilvl w:val="0"/>
          <w:numId w:val="11"/>
        </w:numPr>
      </w:pPr>
      <w:r w:rsidRPr="00F60351">
        <w:t>524 Zákonné sociální pojištění</w:t>
      </w:r>
    </w:p>
    <w:p w14:paraId="51560286" w14:textId="77777777" w:rsidR="00F60351" w:rsidRPr="00F60351" w:rsidRDefault="00F60351" w:rsidP="00F60351">
      <w:pPr>
        <w:numPr>
          <w:ilvl w:val="0"/>
          <w:numId w:val="11"/>
        </w:numPr>
      </w:pPr>
      <w:r w:rsidRPr="00F60351">
        <w:t>525 Zákonné sociální náklady</w:t>
      </w:r>
    </w:p>
    <w:p w14:paraId="6BABB781" w14:textId="77777777" w:rsidR="00F60351" w:rsidRPr="00F60351" w:rsidRDefault="00F60351" w:rsidP="00F60351">
      <w:r w:rsidRPr="00F60351">
        <w:rPr>
          <w:b/>
          <w:bCs/>
        </w:rPr>
        <w:t>Příklad:</w:t>
      </w:r>
      <w:r w:rsidRPr="00F60351">
        <w:t xml:space="preserve"> Mzdy zaměstnancům:</w:t>
      </w:r>
    </w:p>
    <w:p w14:paraId="35ABAE20" w14:textId="77777777" w:rsidR="00F60351" w:rsidRPr="00F60351" w:rsidRDefault="00F60351" w:rsidP="00F60351">
      <w:pPr>
        <w:numPr>
          <w:ilvl w:val="0"/>
          <w:numId w:val="12"/>
        </w:numPr>
      </w:pPr>
      <w:r w:rsidRPr="00F60351">
        <w:t>521 / 331 Sociální a zdravotní pojištění:</w:t>
      </w:r>
    </w:p>
    <w:p w14:paraId="1643C896" w14:textId="77777777" w:rsidR="00F60351" w:rsidRPr="00F60351" w:rsidRDefault="00F60351" w:rsidP="00F60351">
      <w:pPr>
        <w:numPr>
          <w:ilvl w:val="0"/>
          <w:numId w:val="12"/>
        </w:numPr>
      </w:pPr>
      <w:r w:rsidRPr="00F60351">
        <w:t>524 / 336</w:t>
      </w:r>
    </w:p>
    <w:p w14:paraId="4172D67E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53 – Daně a poplatky</w:t>
      </w:r>
    </w:p>
    <w:p w14:paraId="6D9B7BDC" w14:textId="77777777" w:rsidR="00F60351" w:rsidRPr="00F60351" w:rsidRDefault="00F60351" w:rsidP="00F60351">
      <w:pPr>
        <w:numPr>
          <w:ilvl w:val="0"/>
          <w:numId w:val="13"/>
        </w:numPr>
      </w:pPr>
      <w:r w:rsidRPr="00F60351">
        <w:t>531 Daň silniční</w:t>
      </w:r>
    </w:p>
    <w:p w14:paraId="00EB89D5" w14:textId="77777777" w:rsidR="00F60351" w:rsidRPr="00F60351" w:rsidRDefault="00F60351" w:rsidP="00F60351">
      <w:pPr>
        <w:numPr>
          <w:ilvl w:val="0"/>
          <w:numId w:val="13"/>
        </w:numPr>
      </w:pPr>
      <w:r w:rsidRPr="00F60351">
        <w:t>532 Daň z nemovitostí</w:t>
      </w:r>
    </w:p>
    <w:p w14:paraId="67135ADC" w14:textId="77777777" w:rsidR="00F60351" w:rsidRPr="00F60351" w:rsidRDefault="00F60351" w:rsidP="00F60351">
      <w:pPr>
        <w:numPr>
          <w:ilvl w:val="0"/>
          <w:numId w:val="13"/>
        </w:numPr>
      </w:pPr>
      <w:r w:rsidRPr="00F60351">
        <w:t>538 Ostatní daně a poplatky</w:t>
      </w:r>
    </w:p>
    <w:p w14:paraId="6C91A9C0" w14:textId="77777777" w:rsidR="00F60351" w:rsidRPr="00F60351" w:rsidRDefault="00F60351" w:rsidP="00F60351">
      <w:r w:rsidRPr="00F60351">
        <w:rPr>
          <w:b/>
          <w:bCs/>
        </w:rPr>
        <w:t>Příklad:</w:t>
      </w:r>
      <w:r w:rsidRPr="00F60351">
        <w:t xml:space="preserve"> Silniční daň:</w:t>
      </w:r>
    </w:p>
    <w:p w14:paraId="2B2A0B69" w14:textId="77777777" w:rsidR="00F60351" w:rsidRPr="00F60351" w:rsidRDefault="00F60351" w:rsidP="00F60351">
      <w:pPr>
        <w:numPr>
          <w:ilvl w:val="0"/>
          <w:numId w:val="14"/>
        </w:numPr>
      </w:pPr>
      <w:r w:rsidRPr="00F60351">
        <w:t>531 / 345</w:t>
      </w:r>
    </w:p>
    <w:p w14:paraId="07047AEA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54 – Jiné provozní náklady</w:t>
      </w:r>
    </w:p>
    <w:p w14:paraId="51EC0639" w14:textId="77777777" w:rsidR="00F60351" w:rsidRPr="00F60351" w:rsidRDefault="00F60351" w:rsidP="00F60351">
      <w:pPr>
        <w:numPr>
          <w:ilvl w:val="0"/>
          <w:numId w:val="15"/>
        </w:numPr>
      </w:pPr>
      <w:r w:rsidRPr="00F60351">
        <w:t>541 Zůstatková cena prodaného dlouhodobého majetku</w:t>
      </w:r>
    </w:p>
    <w:p w14:paraId="66B7A0C8" w14:textId="77777777" w:rsidR="00F60351" w:rsidRPr="00F60351" w:rsidRDefault="00F60351" w:rsidP="00F60351">
      <w:pPr>
        <w:numPr>
          <w:ilvl w:val="0"/>
          <w:numId w:val="15"/>
        </w:numPr>
      </w:pPr>
      <w:r w:rsidRPr="00F60351">
        <w:t>542 Prodaný materiál</w:t>
      </w:r>
    </w:p>
    <w:p w14:paraId="2D9FFDF6" w14:textId="77777777" w:rsidR="00F60351" w:rsidRPr="00F60351" w:rsidRDefault="00F60351" w:rsidP="00F60351">
      <w:pPr>
        <w:numPr>
          <w:ilvl w:val="0"/>
          <w:numId w:val="15"/>
        </w:numPr>
      </w:pPr>
      <w:r w:rsidRPr="00F60351">
        <w:t>543 Dary</w:t>
      </w:r>
    </w:p>
    <w:p w14:paraId="6DDE9005" w14:textId="77777777" w:rsidR="00F60351" w:rsidRPr="00F60351" w:rsidRDefault="00F60351" w:rsidP="00F60351">
      <w:pPr>
        <w:numPr>
          <w:ilvl w:val="0"/>
          <w:numId w:val="15"/>
        </w:numPr>
      </w:pPr>
      <w:r w:rsidRPr="00F60351">
        <w:t>548 Ostatní provozní náklady</w:t>
      </w:r>
    </w:p>
    <w:p w14:paraId="0E47FEDD" w14:textId="77777777" w:rsidR="00F60351" w:rsidRPr="00F60351" w:rsidRDefault="00F60351" w:rsidP="00F60351">
      <w:r w:rsidRPr="00F60351">
        <w:rPr>
          <w:b/>
          <w:bCs/>
        </w:rPr>
        <w:t>Příklad:</w:t>
      </w:r>
      <w:r w:rsidRPr="00F60351">
        <w:t xml:space="preserve"> Likvidace majetku – zůstatková cena:</w:t>
      </w:r>
    </w:p>
    <w:p w14:paraId="7B091F40" w14:textId="77777777" w:rsidR="00F60351" w:rsidRPr="00F60351" w:rsidRDefault="00F60351" w:rsidP="00F60351">
      <w:pPr>
        <w:numPr>
          <w:ilvl w:val="0"/>
          <w:numId w:val="16"/>
        </w:numPr>
      </w:pPr>
      <w:r w:rsidRPr="00F60351">
        <w:lastRenderedPageBreak/>
        <w:t>541 / 082</w:t>
      </w:r>
    </w:p>
    <w:p w14:paraId="2800D895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55 – Odpisy, rezervy, opravné položky</w:t>
      </w:r>
    </w:p>
    <w:p w14:paraId="43818932" w14:textId="77777777" w:rsidR="00F60351" w:rsidRPr="00F60351" w:rsidRDefault="00F60351" w:rsidP="00F60351">
      <w:pPr>
        <w:numPr>
          <w:ilvl w:val="0"/>
          <w:numId w:val="17"/>
        </w:numPr>
      </w:pPr>
      <w:r w:rsidRPr="00F60351">
        <w:t>551 Odpisy dlouhodobého majetku</w:t>
      </w:r>
    </w:p>
    <w:p w14:paraId="5B791E6D" w14:textId="77777777" w:rsidR="00F60351" w:rsidRPr="00F60351" w:rsidRDefault="00F60351" w:rsidP="00F60351">
      <w:pPr>
        <w:numPr>
          <w:ilvl w:val="0"/>
          <w:numId w:val="17"/>
        </w:numPr>
      </w:pPr>
      <w:r w:rsidRPr="00F60351">
        <w:t>552 Tvorba zákonných rezerv</w:t>
      </w:r>
    </w:p>
    <w:p w14:paraId="50911E94" w14:textId="77777777" w:rsidR="00F60351" w:rsidRPr="00F60351" w:rsidRDefault="00F60351" w:rsidP="00F60351">
      <w:pPr>
        <w:numPr>
          <w:ilvl w:val="0"/>
          <w:numId w:val="17"/>
        </w:numPr>
      </w:pPr>
      <w:r w:rsidRPr="00F60351">
        <w:t>559 Tvorba opravných položek</w:t>
      </w:r>
    </w:p>
    <w:p w14:paraId="6A4EEB94" w14:textId="77777777" w:rsidR="00F60351" w:rsidRPr="00F60351" w:rsidRDefault="00F60351" w:rsidP="00F60351">
      <w:r w:rsidRPr="00F60351">
        <w:rPr>
          <w:b/>
          <w:bCs/>
        </w:rPr>
        <w:t>Příklad:</w:t>
      </w:r>
      <w:r w:rsidRPr="00F60351">
        <w:t xml:space="preserve"> Účetní odpisy stroje:</w:t>
      </w:r>
    </w:p>
    <w:p w14:paraId="70B08878" w14:textId="77777777" w:rsidR="00F60351" w:rsidRPr="00F60351" w:rsidRDefault="00F60351" w:rsidP="00F60351">
      <w:pPr>
        <w:numPr>
          <w:ilvl w:val="0"/>
          <w:numId w:val="18"/>
        </w:numPr>
      </w:pPr>
      <w:r w:rsidRPr="00F60351">
        <w:t>551 / 082</w:t>
      </w:r>
    </w:p>
    <w:p w14:paraId="3F705F87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B) Finanční náklady (třída 56)</w:t>
      </w:r>
    </w:p>
    <w:p w14:paraId="550D824D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56 – Finanční náklady</w:t>
      </w:r>
    </w:p>
    <w:p w14:paraId="024CB006" w14:textId="77777777" w:rsidR="00F60351" w:rsidRPr="00F60351" w:rsidRDefault="00F60351" w:rsidP="00F60351">
      <w:pPr>
        <w:numPr>
          <w:ilvl w:val="0"/>
          <w:numId w:val="19"/>
        </w:numPr>
      </w:pPr>
      <w:r w:rsidRPr="00F60351">
        <w:t>561 Prodané cenné papíry</w:t>
      </w:r>
    </w:p>
    <w:p w14:paraId="530986CF" w14:textId="77777777" w:rsidR="00F60351" w:rsidRPr="00F60351" w:rsidRDefault="00F60351" w:rsidP="00F60351">
      <w:pPr>
        <w:numPr>
          <w:ilvl w:val="0"/>
          <w:numId w:val="19"/>
        </w:numPr>
      </w:pPr>
      <w:r w:rsidRPr="00F60351">
        <w:t>562 Úroky</w:t>
      </w:r>
    </w:p>
    <w:p w14:paraId="2F85889F" w14:textId="77777777" w:rsidR="00F60351" w:rsidRPr="00F60351" w:rsidRDefault="00F60351" w:rsidP="00F60351">
      <w:pPr>
        <w:numPr>
          <w:ilvl w:val="0"/>
          <w:numId w:val="19"/>
        </w:numPr>
      </w:pPr>
      <w:r w:rsidRPr="00F60351">
        <w:t>563 Kurzové ztráty</w:t>
      </w:r>
    </w:p>
    <w:p w14:paraId="30D708F0" w14:textId="77777777" w:rsidR="00F60351" w:rsidRPr="00F60351" w:rsidRDefault="00F60351" w:rsidP="00F60351">
      <w:pPr>
        <w:numPr>
          <w:ilvl w:val="0"/>
          <w:numId w:val="19"/>
        </w:numPr>
      </w:pPr>
      <w:r w:rsidRPr="00F60351">
        <w:t>568 Ostatní finanční náklady</w:t>
      </w:r>
    </w:p>
    <w:p w14:paraId="447EBC79" w14:textId="77777777" w:rsidR="00F60351" w:rsidRPr="00F60351" w:rsidRDefault="00F60351" w:rsidP="00F60351">
      <w:r w:rsidRPr="00F60351">
        <w:rPr>
          <w:b/>
          <w:bCs/>
        </w:rPr>
        <w:t>Příklady:</w:t>
      </w:r>
    </w:p>
    <w:p w14:paraId="4D114D44" w14:textId="77777777" w:rsidR="00F60351" w:rsidRPr="00F60351" w:rsidRDefault="00F60351" w:rsidP="00F60351">
      <w:pPr>
        <w:numPr>
          <w:ilvl w:val="0"/>
          <w:numId w:val="20"/>
        </w:numPr>
      </w:pPr>
      <w:r w:rsidRPr="00F60351">
        <w:t>Úrok z úvěru:</w:t>
      </w:r>
    </w:p>
    <w:p w14:paraId="2BCE0558" w14:textId="77777777" w:rsidR="00F60351" w:rsidRPr="00F60351" w:rsidRDefault="00F60351" w:rsidP="00F60351">
      <w:pPr>
        <w:numPr>
          <w:ilvl w:val="0"/>
          <w:numId w:val="21"/>
        </w:numPr>
      </w:pPr>
      <w:r w:rsidRPr="00F60351">
        <w:t>562 / 221</w:t>
      </w:r>
    </w:p>
    <w:p w14:paraId="19AFBA11" w14:textId="77777777" w:rsidR="00F60351" w:rsidRPr="00F60351" w:rsidRDefault="00F60351" w:rsidP="00F60351">
      <w:pPr>
        <w:numPr>
          <w:ilvl w:val="0"/>
          <w:numId w:val="22"/>
        </w:numPr>
      </w:pPr>
      <w:r w:rsidRPr="00F60351">
        <w:t>Kurzová ztráta při úhradě faktury v EUR:</w:t>
      </w:r>
    </w:p>
    <w:p w14:paraId="0581E164" w14:textId="77777777" w:rsidR="00F60351" w:rsidRPr="00F60351" w:rsidRDefault="00F60351" w:rsidP="00F60351">
      <w:pPr>
        <w:numPr>
          <w:ilvl w:val="0"/>
          <w:numId w:val="23"/>
        </w:numPr>
      </w:pPr>
      <w:r w:rsidRPr="00F60351">
        <w:t>563 / 321</w:t>
      </w:r>
    </w:p>
    <w:p w14:paraId="62B06A2E" w14:textId="77777777" w:rsidR="00F60351" w:rsidRPr="00F60351" w:rsidRDefault="00F60351" w:rsidP="00F60351">
      <w:pPr>
        <w:numPr>
          <w:ilvl w:val="0"/>
          <w:numId w:val="24"/>
        </w:numPr>
      </w:pPr>
      <w:r w:rsidRPr="00F60351">
        <w:t>Bankovní poplatky:</w:t>
      </w:r>
    </w:p>
    <w:p w14:paraId="24E65109" w14:textId="77777777" w:rsidR="00F60351" w:rsidRPr="00F60351" w:rsidRDefault="00F60351" w:rsidP="00F60351">
      <w:pPr>
        <w:numPr>
          <w:ilvl w:val="0"/>
          <w:numId w:val="25"/>
        </w:numPr>
      </w:pPr>
      <w:r w:rsidRPr="00F60351">
        <w:t>568 / 221</w:t>
      </w:r>
    </w:p>
    <w:p w14:paraId="32BF9672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C) Mimořádné náklady (třída 58)</w:t>
      </w:r>
    </w:p>
    <w:p w14:paraId="7AFB5486" w14:textId="77777777" w:rsidR="00F60351" w:rsidRPr="00F60351" w:rsidRDefault="00F60351" w:rsidP="00F60351">
      <w:r w:rsidRPr="00F60351">
        <w:t>Používají se jen výjimečně (např. živelní škody).</w:t>
      </w:r>
    </w:p>
    <w:p w14:paraId="16E692F7" w14:textId="77777777" w:rsidR="00F60351" w:rsidRPr="00F60351" w:rsidRDefault="00F60351" w:rsidP="00F60351">
      <w:pPr>
        <w:numPr>
          <w:ilvl w:val="0"/>
          <w:numId w:val="26"/>
        </w:numPr>
      </w:pPr>
      <w:r w:rsidRPr="00F60351">
        <w:t>581 Mimořádné náklady</w:t>
      </w:r>
    </w:p>
    <w:p w14:paraId="26A0D1FE" w14:textId="77777777" w:rsidR="00F60351" w:rsidRPr="00F60351" w:rsidRDefault="00F60351" w:rsidP="00F60351">
      <w:pPr>
        <w:numPr>
          <w:ilvl w:val="0"/>
          <w:numId w:val="26"/>
        </w:numPr>
      </w:pPr>
      <w:r w:rsidRPr="00F60351">
        <w:t>582 Škody</w:t>
      </w:r>
    </w:p>
    <w:p w14:paraId="02A4C2F6" w14:textId="77777777" w:rsidR="00F60351" w:rsidRPr="00F60351" w:rsidRDefault="00F60351" w:rsidP="00F60351">
      <w:pPr>
        <w:numPr>
          <w:ilvl w:val="0"/>
          <w:numId w:val="26"/>
        </w:numPr>
      </w:pPr>
      <w:r w:rsidRPr="00F60351">
        <w:t>588 Ostatní mimořádné náklady</w:t>
      </w:r>
    </w:p>
    <w:p w14:paraId="05D80800" w14:textId="77777777" w:rsidR="00F60351" w:rsidRPr="00F60351" w:rsidRDefault="00F60351" w:rsidP="00F60351">
      <w:r w:rsidRPr="00F60351">
        <w:rPr>
          <w:b/>
          <w:bCs/>
        </w:rPr>
        <w:t>Příklad:</w:t>
      </w:r>
      <w:r w:rsidRPr="00F60351">
        <w:t xml:space="preserve"> Škoda způsobená povodní:</w:t>
      </w:r>
    </w:p>
    <w:p w14:paraId="4BB7970F" w14:textId="77777777" w:rsidR="00F60351" w:rsidRPr="00F60351" w:rsidRDefault="00F60351" w:rsidP="00F60351">
      <w:pPr>
        <w:numPr>
          <w:ilvl w:val="0"/>
          <w:numId w:val="27"/>
        </w:numPr>
      </w:pPr>
      <w:r w:rsidRPr="00F60351">
        <w:t>582 / 022</w:t>
      </w:r>
    </w:p>
    <w:p w14:paraId="5D2AE79D" w14:textId="77777777" w:rsidR="00F60351" w:rsidRPr="00F60351" w:rsidRDefault="00F60351" w:rsidP="00F60351">
      <w:pPr>
        <w:rPr>
          <w:b/>
          <w:bCs/>
        </w:rPr>
      </w:pPr>
      <w:r w:rsidRPr="00F60351">
        <w:rPr>
          <w:rFonts w:ascii="Segoe UI Emoji" w:hAnsi="Segoe UI Emoji" w:cs="Segoe UI Emoji"/>
          <w:b/>
          <w:bCs/>
        </w:rPr>
        <w:t>🧮</w:t>
      </w:r>
      <w:r w:rsidRPr="00F60351">
        <w:rPr>
          <w:b/>
          <w:bCs/>
        </w:rPr>
        <w:t xml:space="preserve"> 2. Praktické komplexní příklady účtování nákladů</w:t>
      </w:r>
    </w:p>
    <w:p w14:paraId="52046666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Příklad 1 – Výroba výrobku</w:t>
      </w:r>
    </w:p>
    <w:p w14:paraId="0DD93445" w14:textId="77777777" w:rsidR="00F60351" w:rsidRPr="00F60351" w:rsidRDefault="00F60351" w:rsidP="00F60351">
      <w:pPr>
        <w:numPr>
          <w:ilvl w:val="0"/>
          <w:numId w:val="28"/>
        </w:numPr>
      </w:pPr>
      <w:r w:rsidRPr="00F60351">
        <w:t>Nákup materiálu:</w:t>
      </w:r>
    </w:p>
    <w:p w14:paraId="60B6ED0B" w14:textId="77777777" w:rsidR="00F60351" w:rsidRPr="00F60351" w:rsidRDefault="00F60351" w:rsidP="00F60351">
      <w:pPr>
        <w:numPr>
          <w:ilvl w:val="1"/>
          <w:numId w:val="28"/>
        </w:numPr>
      </w:pPr>
      <w:r w:rsidRPr="00F60351">
        <w:t>111 / 321</w:t>
      </w:r>
    </w:p>
    <w:p w14:paraId="64B09EC1" w14:textId="77777777" w:rsidR="00F60351" w:rsidRPr="00F60351" w:rsidRDefault="00F60351" w:rsidP="00F60351">
      <w:pPr>
        <w:numPr>
          <w:ilvl w:val="0"/>
          <w:numId w:val="28"/>
        </w:numPr>
      </w:pPr>
      <w:r w:rsidRPr="00F60351">
        <w:lastRenderedPageBreak/>
        <w:t>Příjem materiálu na sklad:</w:t>
      </w:r>
    </w:p>
    <w:p w14:paraId="66C73132" w14:textId="77777777" w:rsidR="00F60351" w:rsidRPr="00F60351" w:rsidRDefault="00F60351" w:rsidP="00F60351">
      <w:pPr>
        <w:numPr>
          <w:ilvl w:val="1"/>
          <w:numId w:val="28"/>
        </w:numPr>
      </w:pPr>
      <w:r w:rsidRPr="00F60351">
        <w:t>112 / 111</w:t>
      </w:r>
    </w:p>
    <w:p w14:paraId="02B73844" w14:textId="77777777" w:rsidR="00F60351" w:rsidRPr="00F60351" w:rsidRDefault="00F60351" w:rsidP="00F60351">
      <w:pPr>
        <w:numPr>
          <w:ilvl w:val="0"/>
          <w:numId w:val="28"/>
        </w:numPr>
      </w:pPr>
      <w:r w:rsidRPr="00F60351">
        <w:t>Spotřeba materiálu do výroby:</w:t>
      </w:r>
    </w:p>
    <w:p w14:paraId="49F627CC" w14:textId="77777777" w:rsidR="00F60351" w:rsidRPr="00F60351" w:rsidRDefault="00F60351" w:rsidP="00F60351">
      <w:pPr>
        <w:numPr>
          <w:ilvl w:val="1"/>
          <w:numId w:val="28"/>
        </w:numPr>
      </w:pPr>
      <w:r w:rsidRPr="00F60351">
        <w:t>501 / 112</w:t>
      </w:r>
    </w:p>
    <w:p w14:paraId="0361A591" w14:textId="77777777" w:rsidR="00F60351" w:rsidRPr="00F60351" w:rsidRDefault="00F60351" w:rsidP="00F60351">
      <w:pPr>
        <w:numPr>
          <w:ilvl w:val="0"/>
          <w:numId w:val="28"/>
        </w:numPr>
      </w:pPr>
      <w:r w:rsidRPr="00F60351">
        <w:t>Mzdy dělníků:</w:t>
      </w:r>
    </w:p>
    <w:p w14:paraId="541957BC" w14:textId="77777777" w:rsidR="00F60351" w:rsidRPr="00F60351" w:rsidRDefault="00F60351" w:rsidP="00F60351">
      <w:pPr>
        <w:numPr>
          <w:ilvl w:val="1"/>
          <w:numId w:val="28"/>
        </w:numPr>
      </w:pPr>
      <w:r w:rsidRPr="00F60351">
        <w:t>521 / 331</w:t>
      </w:r>
    </w:p>
    <w:p w14:paraId="6B4799A4" w14:textId="77777777" w:rsidR="00F60351" w:rsidRPr="00F60351" w:rsidRDefault="00F60351" w:rsidP="00F60351">
      <w:pPr>
        <w:numPr>
          <w:ilvl w:val="0"/>
          <w:numId w:val="28"/>
        </w:numPr>
      </w:pPr>
      <w:r w:rsidRPr="00F60351">
        <w:t>Odpis stroje:</w:t>
      </w:r>
    </w:p>
    <w:p w14:paraId="34DE1A52" w14:textId="77777777" w:rsidR="00F60351" w:rsidRPr="00F60351" w:rsidRDefault="00F60351" w:rsidP="00F60351">
      <w:pPr>
        <w:numPr>
          <w:ilvl w:val="1"/>
          <w:numId w:val="28"/>
        </w:numPr>
      </w:pPr>
      <w:r w:rsidRPr="00F60351">
        <w:t>551 / 082</w:t>
      </w:r>
    </w:p>
    <w:p w14:paraId="47A48B70" w14:textId="77777777" w:rsidR="00F60351" w:rsidRPr="00F60351" w:rsidRDefault="00F60351" w:rsidP="00F60351">
      <w:pPr>
        <w:numPr>
          <w:ilvl w:val="0"/>
          <w:numId w:val="28"/>
        </w:numPr>
      </w:pPr>
      <w:r w:rsidRPr="00F60351">
        <w:t>Spotřeba energie:</w:t>
      </w:r>
    </w:p>
    <w:p w14:paraId="0E8624C0" w14:textId="77777777" w:rsidR="00F60351" w:rsidRPr="00F60351" w:rsidRDefault="00F60351" w:rsidP="00F60351">
      <w:pPr>
        <w:numPr>
          <w:ilvl w:val="1"/>
          <w:numId w:val="28"/>
        </w:numPr>
      </w:pPr>
      <w:r w:rsidRPr="00F60351">
        <w:t>502 / 321</w:t>
      </w:r>
    </w:p>
    <w:p w14:paraId="4B3CA427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Příklad 2 – Bankovní operace</w:t>
      </w:r>
    </w:p>
    <w:p w14:paraId="7072542A" w14:textId="77777777" w:rsidR="00F60351" w:rsidRPr="00F60351" w:rsidRDefault="00F60351" w:rsidP="00F60351">
      <w:pPr>
        <w:numPr>
          <w:ilvl w:val="0"/>
          <w:numId w:val="29"/>
        </w:numPr>
      </w:pPr>
      <w:r w:rsidRPr="00F60351">
        <w:t>Úrok z úvěru:</w:t>
      </w:r>
    </w:p>
    <w:p w14:paraId="6D13D3F4" w14:textId="77777777" w:rsidR="00F60351" w:rsidRPr="00F60351" w:rsidRDefault="00F60351" w:rsidP="00F60351">
      <w:pPr>
        <w:numPr>
          <w:ilvl w:val="1"/>
          <w:numId w:val="29"/>
        </w:numPr>
      </w:pPr>
      <w:r w:rsidRPr="00F60351">
        <w:t>562 / 221</w:t>
      </w:r>
    </w:p>
    <w:p w14:paraId="2CB72BDB" w14:textId="77777777" w:rsidR="00F60351" w:rsidRPr="00F60351" w:rsidRDefault="00F60351" w:rsidP="00F60351">
      <w:pPr>
        <w:numPr>
          <w:ilvl w:val="0"/>
          <w:numId w:val="29"/>
        </w:numPr>
      </w:pPr>
      <w:r w:rsidRPr="00F60351">
        <w:t>Bankovní poplatek:</w:t>
      </w:r>
    </w:p>
    <w:p w14:paraId="0A1A3FE9" w14:textId="77777777" w:rsidR="00F60351" w:rsidRPr="00F60351" w:rsidRDefault="00F60351" w:rsidP="00F60351">
      <w:pPr>
        <w:numPr>
          <w:ilvl w:val="1"/>
          <w:numId w:val="29"/>
        </w:numPr>
      </w:pPr>
      <w:r w:rsidRPr="00F60351">
        <w:t>568 / 221</w:t>
      </w:r>
    </w:p>
    <w:p w14:paraId="2C128ED5" w14:textId="77777777" w:rsidR="00F60351" w:rsidRPr="00F60351" w:rsidRDefault="00F60351" w:rsidP="00F60351">
      <w:pPr>
        <w:numPr>
          <w:ilvl w:val="0"/>
          <w:numId w:val="29"/>
        </w:numPr>
      </w:pPr>
      <w:r w:rsidRPr="00F60351">
        <w:t>Kurzová ztráta při úhradě faktury:</w:t>
      </w:r>
    </w:p>
    <w:p w14:paraId="5EFE5C44" w14:textId="77777777" w:rsidR="00F60351" w:rsidRPr="00F60351" w:rsidRDefault="00F60351" w:rsidP="00F60351">
      <w:pPr>
        <w:numPr>
          <w:ilvl w:val="1"/>
          <w:numId w:val="29"/>
        </w:numPr>
      </w:pPr>
      <w:r w:rsidRPr="00F60351">
        <w:t>563 / 321</w:t>
      </w:r>
    </w:p>
    <w:p w14:paraId="5F268334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Příklad 3 – Prodej dlouhodobého majetku</w:t>
      </w:r>
    </w:p>
    <w:p w14:paraId="63844E4F" w14:textId="77777777" w:rsidR="00F60351" w:rsidRPr="00F60351" w:rsidRDefault="00F60351" w:rsidP="00F60351">
      <w:pPr>
        <w:numPr>
          <w:ilvl w:val="0"/>
          <w:numId w:val="30"/>
        </w:numPr>
      </w:pPr>
      <w:r w:rsidRPr="00F60351">
        <w:t>Vyřazení majetku – zůstatková cena:</w:t>
      </w:r>
    </w:p>
    <w:p w14:paraId="65BD2688" w14:textId="77777777" w:rsidR="00F60351" w:rsidRPr="00F60351" w:rsidRDefault="00F60351" w:rsidP="00F60351">
      <w:pPr>
        <w:numPr>
          <w:ilvl w:val="1"/>
          <w:numId w:val="30"/>
        </w:numPr>
      </w:pPr>
      <w:r w:rsidRPr="00F60351">
        <w:t>541 / 082</w:t>
      </w:r>
    </w:p>
    <w:p w14:paraId="247C1696" w14:textId="77777777" w:rsidR="00F60351" w:rsidRPr="00F60351" w:rsidRDefault="00F60351" w:rsidP="00F60351">
      <w:pPr>
        <w:numPr>
          <w:ilvl w:val="0"/>
          <w:numId w:val="30"/>
        </w:numPr>
      </w:pPr>
      <w:r w:rsidRPr="00F60351">
        <w:t>Tržba za prodej:</w:t>
      </w:r>
    </w:p>
    <w:p w14:paraId="477B308A" w14:textId="77777777" w:rsidR="00F60351" w:rsidRPr="00F60351" w:rsidRDefault="00F60351" w:rsidP="00F60351">
      <w:pPr>
        <w:numPr>
          <w:ilvl w:val="1"/>
          <w:numId w:val="30"/>
        </w:numPr>
      </w:pPr>
      <w:r w:rsidRPr="00F60351">
        <w:t>311 / 641</w:t>
      </w:r>
    </w:p>
    <w:p w14:paraId="5C01F2E0" w14:textId="77777777" w:rsidR="00F60351" w:rsidRPr="00F60351" w:rsidRDefault="00F60351" w:rsidP="00F60351">
      <w:pPr>
        <w:rPr>
          <w:b/>
          <w:bCs/>
        </w:rPr>
      </w:pPr>
      <w:r w:rsidRPr="00F60351">
        <w:rPr>
          <w:b/>
          <w:bCs/>
        </w:rPr>
        <w:t>Příklad 4 – Škoda na majetku</w:t>
      </w:r>
    </w:p>
    <w:p w14:paraId="51CF65EC" w14:textId="77777777" w:rsidR="00F60351" w:rsidRPr="00F60351" w:rsidRDefault="00F60351" w:rsidP="00F60351">
      <w:pPr>
        <w:numPr>
          <w:ilvl w:val="0"/>
          <w:numId w:val="31"/>
        </w:numPr>
      </w:pPr>
      <w:r w:rsidRPr="00F60351">
        <w:t>Zůstatková cena zničeného majetku:</w:t>
      </w:r>
    </w:p>
    <w:p w14:paraId="1C85F3D1" w14:textId="77777777" w:rsidR="00F60351" w:rsidRPr="00F60351" w:rsidRDefault="00F60351" w:rsidP="00F60351">
      <w:pPr>
        <w:numPr>
          <w:ilvl w:val="1"/>
          <w:numId w:val="31"/>
        </w:numPr>
      </w:pPr>
      <w:r w:rsidRPr="00F60351">
        <w:t>582 / 082</w:t>
      </w:r>
    </w:p>
    <w:p w14:paraId="59E74DAD" w14:textId="77777777" w:rsidR="00F60351" w:rsidRPr="00F60351" w:rsidRDefault="00F60351" w:rsidP="00F60351">
      <w:pPr>
        <w:numPr>
          <w:ilvl w:val="0"/>
          <w:numId w:val="31"/>
        </w:numPr>
      </w:pPr>
      <w:r w:rsidRPr="00F60351">
        <w:t>Náhrada od pojišťovny:</w:t>
      </w:r>
    </w:p>
    <w:p w14:paraId="199BBAE5" w14:textId="77777777" w:rsidR="00F60351" w:rsidRPr="00F60351" w:rsidRDefault="00F60351" w:rsidP="00F60351">
      <w:pPr>
        <w:numPr>
          <w:ilvl w:val="1"/>
          <w:numId w:val="31"/>
        </w:numPr>
      </w:pPr>
      <w:r w:rsidRPr="00F60351">
        <w:t>378 / 648</w:t>
      </w:r>
    </w:p>
    <w:p w14:paraId="6A471539" w14:textId="297033FD" w:rsidR="00F60351" w:rsidRDefault="00F60351"/>
    <w:p w14:paraId="508735C5" w14:textId="6E269DA1" w:rsidR="00F60351" w:rsidRDefault="00F60351"/>
    <w:p w14:paraId="5A7A2C3D" w14:textId="1BFFF8A7" w:rsidR="00F60351" w:rsidRDefault="00F60351"/>
    <w:p w14:paraId="45F2E600" w14:textId="126E64D8" w:rsidR="00F60351" w:rsidRDefault="00F60351"/>
    <w:p w14:paraId="301F79F4" w14:textId="4296440E" w:rsidR="00F60351" w:rsidRDefault="00F60351"/>
    <w:p w14:paraId="19BDB2B1" w14:textId="460A309A" w:rsidR="00F60351" w:rsidRDefault="00F60351">
      <w:r>
        <w:t>Osobní náklady:</w:t>
      </w:r>
    </w:p>
    <w:p w14:paraId="0FF76A9A" w14:textId="21C14394" w:rsidR="00F60351" w:rsidRDefault="00F6035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4837"/>
        <w:gridCol w:w="1512"/>
        <w:gridCol w:w="1002"/>
        <w:gridCol w:w="971"/>
      </w:tblGrid>
      <w:tr w:rsidR="00F60351" w:rsidRPr="00F60351" w14:paraId="76E8781D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E201507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FD370FA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DA212F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DBD8583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B7C409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D</w:t>
            </w:r>
          </w:p>
        </w:tc>
      </w:tr>
      <w:tr w:rsidR="00F60351" w:rsidRPr="00F60351" w14:paraId="38AB9A39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F54F1A3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8C6D2DC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ZVL – hrubá mzda zaměstnance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E93F0D4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11 000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8AC39E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7F4CA2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60EE52A9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A485F77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5831B24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ZVL – SP a ZP placené zaměstnancem </w:t>
            </w:r>
          </w:p>
          <w:p w14:paraId="01B515CA" w14:textId="77777777" w:rsidR="00F60351" w:rsidRPr="00F60351" w:rsidRDefault="00F60351" w:rsidP="00F60351">
            <w:pPr>
              <w:numPr>
                <w:ilvl w:val="0"/>
                <w:numId w:val="32"/>
              </w:num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sociální pojištění 6.5 %</w:t>
            </w:r>
          </w:p>
          <w:p w14:paraId="1B119477" w14:textId="77777777" w:rsidR="00F60351" w:rsidRPr="00F60351" w:rsidRDefault="00F60351" w:rsidP="00F60351">
            <w:pPr>
              <w:numPr>
                <w:ilvl w:val="0"/>
                <w:numId w:val="32"/>
              </w:num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zdravotní pojištění 4.5 %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7967E9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2894157C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090698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4ED92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6B773E29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1E609F8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1192A23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ZVL – záloha na daň z příjmů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D725FA7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CC4277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1E9CEF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5A97729F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89893B8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067EF1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ZVL – srážka spoření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E4CC2E9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DE5842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ECC03C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244F21FB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F1519C5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78A9CDD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ID – SP a ZP placené zaměstnavatelem za zaměstnance</w:t>
            </w:r>
          </w:p>
          <w:p w14:paraId="4BB0C5B1" w14:textId="77777777" w:rsidR="00F60351" w:rsidRPr="00F60351" w:rsidRDefault="00F60351" w:rsidP="00F60351">
            <w:pPr>
              <w:numPr>
                <w:ilvl w:val="0"/>
                <w:numId w:val="33"/>
              </w:num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zdravotní pojištění </w:t>
            </w:r>
          </w:p>
          <w:p w14:paraId="579CF75C" w14:textId="77777777" w:rsidR="00F60351" w:rsidRPr="00F60351" w:rsidRDefault="00F60351" w:rsidP="00F60351">
            <w:pPr>
              <w:numPr>
                <w:ilvl w:val="0"/>
                <w:numId w:val="33"/>
              </w:num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sociální pojištění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CA5904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5CC5CB1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2B0C1222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990</w:t>
            </w:r>
          </w:p>
          <w:p w14:paraId="09207CB8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2 750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5D5491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D822195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6467AAC1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AD74D4A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0BCBEB8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ID – SP a ZP placené individuálním podnikatelem </w:t>
            </w:r>
          </w:p>
          <w:p w14:paraId="63ED3A1C" w14:textId="77777777" w:rsidR="00F60351" w:rsidRPr="00F60351" w:rsidRDefault="00F60351" w:rsidP="00F60351">
            <w:pPr>
              <w:numPr>
                <w:ilvl w:val="0"/>
                <w:numId w:val="34"/>
              </w:num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sociální pojištění</w:t>
            </w:r>
          </w:p>
          <w:p w14:paraId="1EDB36E4" w14:textId="77777777" w:rsidR="00F60351" w:rsidRPr="00F60351" w:rsidRDefault="00F60351" w:rsidP="00F60351">
            <w:pPr>
              <w:numPr>
                <w:ilvl w:val="0"/>
                <w:numId w:val="34"/>
              </w:num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zdravotní pojištění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58B4A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4D4D7424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2F6D764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2 250</w:t>
            </w:r>
          </w:p>
          <w:p w14:paraId="155E41AE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1 950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0A6E2D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319682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29C90B6A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80E8A6C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7. 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0E1490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ID – předpis připojištění zaměstnanců nad rámec zákona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BC15E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73A1B9ED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66A5F9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F9F215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27031723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0C797AF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412D491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ID – spotřeba cenin – stravenek </w:t>
            </w:r>
          </w:p>
          <w:p w14:paraId="017176CD" w14:textId="77777777" w:rsidR="00F60351" w:rsidRPr="00F60351" w:rsidRDefault="00F60351" w:rsidP="00F60351">
            <w:pPr>
              <w:numPr>
                <w:ilvl w:val="0"/>
                <w:numId w:val="35"/>
              </w:num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část hrazená zaměstnavatelem jako daňově uznatelný náklad </w:t>
            </w:r>
          </w:p>
          <w:p w14:paraId="78E74BD2" w14:textId="77777777" w:rsidR="00F60351" w:rsidRPr="00F60351" w:rsidRDefault="00F60351" w:rsidP="00F60351">
            <w:pPr>
              <w:numPr>
                <w:ilvl w:val="0"/>
                <w:numId w:val="35"/>
              </w:num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část hrazená zaměstnavatelem jako daňově neuznatelný náklad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549DB7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3533668C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0FF1E66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5 500</w:t>
            </w:r>
          </w:p>
          <w:p w14:paraId="4E1F985D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2D24F71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4 500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26DB07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ADA0E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5BF780C4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C9B634C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03D1C53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ID – předpis silniční daně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3745B18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D7716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25388F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493BE2F9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113CF99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00FE5BE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VBÚ + ZVL– doplatek čisté mzdy zaměstnanci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ED7699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EBBDD8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DF07D3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</w:tbl>
    <w:p w14:paraId="0E4A4FFF" w14:textId="4A79537F" w:rsidR="00F60351" w:rsidRDefault="00F60351"/>
    <w:p w14:paraId="2B85132B" w14:textId="2B3D1EE8" w:rsidR="00F60351" w:rsidRDefault="00F60351"/>
    <w:p w14:paraId="62D76C4B" w14:textId="7D62540E" w:rsidR="00F60351" w:rsidRDefault="00F60351"/>
    <w:p w14:paraId="403FA2FC" w14:textId="645C67CD" w:rsidR="00F60351" w:rsidRDefault="00F60351"/>
    <w:p w14:paraId="4806FD89" w14:textId="01852DBC" w:rsidR="00F60351" w:rsidRDefault="00F60351">
      <w:r>
        <w:t>Účtování provozních nákladů: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4825"/>
        <w:gridCol w:w="1516"/>
        <w:gridCol w:w="1005"/>
        <w:gridCol w:w="976"/>
      </w:tblGrid>
      <w:tr w:rsidR="00F60351" w:rsidRPr="00F60351" w14:paraId="51CA2442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186C5A4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A58E923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FF4C545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C40D4EF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35D21A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D</w:t>
            </w:r>
          </w:p>
        </w:tc>
      </w:tr>
      <w:tr w:rsidR="00F60351" w:rsidRPr="00F60351" w14:paraId="643757D9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2DDD8A2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3CCA4D5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Dodavatelská faktura za opravu stroje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CDC3B05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D11F23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A43FFC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1F7BD321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A320D9A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D40AAC2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Výdejka – výdej zásob materiálu ze skladu z důvodu reprezentace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E397D7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4A44D1E5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800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352046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23EE5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16B4AF6C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C5F6A0F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374AFD2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Výdejka – manko do normy u zásob materiálu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E89D432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9E51E4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B8557F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499F4A6C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CBA843F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A703FB4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ID – spotřeba cenin – poštovních známek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F48959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9E7F7D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8DD7DE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60A42890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EF6E4DA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0B6744E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Dodavatelská faktura za nákup zboží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298D0F1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948A03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7F747A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</w:tbl>
    <w:p w14:paraId="6D3832ED" w14:textId="20069FB1" w:rsidR="00F60351" w:rsidRDefault="00F60351"/>
    <w:p w14:paraId="39291667" w14:textId="4D2E1761" w:rsidR="00F60351" w:rsidRDefault="00F60351">
      <w:r>
        <w:t>Zásoby vlastní výroby:</w:t>
      </w:r>
    </w:p>
    <w:p w14:paraId="7C43B648" w14:textId="4CB4E463" w:rsidR="00F60351" w:rsidRDefault="00F6035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"/>
        <w:gridCol w:w="4824"/>
        <w:gridCol w:w="1516"/>
        <w:gridCol w:w="1005"/>
        <w:gridCol w:w="976"/>
      </w:tblGrid>
      <w:tr w:rsidR="00F60351" w:rsidRPr="00F60351" w14:paraId="2A485673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A6AC247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CABF31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B987B69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3C359BE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568564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D</w:t>
            </w:r>
          </w:p>
        </w:tc>
      </w:tr>
      <w:tr w:rsidR="00F60351" w:rsidRPr="00F60351" w14:paraId="7AFAF2B8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4293CD7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D0FCD63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Výdejka – spotřeba základního materiálu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2471B2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12 200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EA100C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766485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5CCF0A1B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83E63B9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C8472D1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ZVL – hrubé mzdy zaměstnanců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035A81F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25 000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9232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182EF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30FB85DB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DC38D1F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209938A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FAP za spotřebu energie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46DCE3A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8D70A4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274128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37EED081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C4AF2B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24ED769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Příjemka – převod výrobků na sklad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5AAAB1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42 200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716F7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CCE15E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36F28926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FC1BA5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6171891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Výdejka – vyskladnění výrobků ze skladu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F162E8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22 200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04695A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4AA04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5DC1531E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1843EBD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9679A86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FAV za prodej výrobků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69FD38F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30 000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83D65D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C37737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326BBF60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C9E9371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A8B4552" w14:textId="5F27B89E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Manko do normy </w:t>
            </w:r>
            <w:r w:rsidR="005E5216">
              <w:rPr>
                <w:rFonts w:ascii="Calibri" w:eastAsia="Calibri" w:hAnsi="Calibri" w:cs="Times New Roman"/>
              </w:rPr>
              <w:t>u výrobků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BEF2A83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3EC7A0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7CE50B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0A0AC7CC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A9985C9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EAE6DE7" w14:textId="3D6B851A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Manko (nad normu) u </w:t>
            </w:r>
            <w:r w:rsidR="005E5216">
              <w:rPr>
                <w:rFonts w:ascii="Calibri" w:eastAsia="Calibri" w:hAnsi="Calibri" w:cs="Times New Roman"/>
              </w:rPr>
              <w:t>výrobků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4BAF064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A4EC05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FF3E6D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F60351" w:rsidRPr="00F60351" w14:paraId="2855A607" w14:textId="77777777" w:rsidTr="00F6035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A9F9BAC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8240906" w14:textId="35C6F865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 xml:space="preserve">Přebytek </w:t>
            </w:r>
            <w:r w:rsidR="005E5216">
              <w:rPr>
                <w:rFonts w:ascii="Calibri" w:eastAsia="Calibri" w:hAnsi="Calibri" w:cs="Times New Roman"/>
              </w:rPr>
              <w:t>výrobků</w:t>
            </w:r>
            <w:r w:rsidRPr="00F6035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97B0877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60351">
              <w:rPr>
                <w:rFonts w:ascii="Calibri" w:eastAsia="Calibri" w:hAnsi="Calibri" w:cs="Times New Roman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009C8A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8235C6" w14:textId="77777777" w:rsidR="00F60351" w:rsidRPr="00F60351" w:rsidRDefault="00F60351" w:rsidP="00F6035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</w:tbl>
    <w:p w14:paraId="52AA8A19" w14:textId="1A6CCEFE" w:rsidR="00F60351" w:rsidRDefault="00F60351"/>
    <w:p w14:paraId="5B4DA211" w14:textId="4C4F3E11" w:rsidR="005E5216" w:rsidRDefault="005E5216"/>
    <w:p w14:paraId="170CEE7E" w14:textId="662602DB" w:rsidR="005E5216" w:rsidRDefault="005E5216"/>
    <w:sectPr w:rsidR="005E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025"/>
    <w:multiLevelType w:val="multilevel"/>
    <w:tmpl w:val="293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638D0"/>
    <w:multiLevelType w:val="multilevel"/>
    <w:tmpl w:val="7246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54C77"/>
    <w:multiLevelType w:val="multilevel"/>
    <w:tmpl w:val="694E5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81E6D"/>
    <w:multiLevelType w:val="multilevel"/>
    <w:tmpl w:val="FFB0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915A7"/>
    <w:multiLevelType w:val="multilevel"/>
    <w:tmpl w:val="D8E0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E533E"/>
    <w:multiLevelType w:val="multilevel"/>
    <w:tmpl w:val="88A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01F7A"/>
    <w:multiLevelType w:val="multilevel"/>
    <w:tmpl w:val="69B0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02539"/>
    <w:multiLevelType w:val="hybridMultilevel"/>
    <w:tmpl w:val="CB34F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85457"/>
    <w:multiLevelType w:val="hybridMultilevel"/>
    <w:tmpl w:val="CA524854"/>
    <w:lvl w:ilvl="0" w:tplc="4A4E0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9883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6903A7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BCD74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14646B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E788F5A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363B54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8C42EF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9BAFC92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A50F6"/>
    <w:multiLevelType w:val="multilevel"/>
    <w:tmpl w:val="6DEC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E3730"/>
    <w:multiLevelType w:val="multilevel"/>
    <w:tmpl w:val="CD8A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74D77"/>
    <w:multiLevelType w:val="multilevel"/>
    <w:tmpl w:val="13C8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7E7753"/>
    <w:multiLevelType w:val="multilevel"/>
    <w:tmpl w:val="E958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21865"/>
    <w:multiLevelType w:val="multilevel"/>
    <w:tmpl w:val="1BA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E1AFD"/>
    <w:multiLevelType w:val="multilevel"/>
    <w:tmpl w:val="1E4C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360B6"/>
    <w:multiLevelType w:val="multilevel"/>
    <w:tmpl w:val="FDB8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6243A"/>
    <w:multiLevelType w:val="multilevel"/>
    <w:tmpl w:val="01D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451FC"/>
    <w:multiLevelType w:val="multilevel"/>
    <w:tmpl w:val="E834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A057D"/>
    <w:multiLevelType w:val="multilevel"/>
    <w:tmpl w:val="6F88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844362"/>
    <w:multiLevelType w:val="hybridMultilevel"/>
    <w:tmpl w:val="72665216"/>
    <w:lvl w:ilvl="0" w:tplc="8B9449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5AA35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A24A6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A18004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06AD5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0A7462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209AAA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AA3DE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8B2012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8609D"/>
    <w:multiLevelType w:val="multilevel"/>
    <w:tmpl w:val="43F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B1400"/>
    <w:multiLevelType w:val="hybridMultilevel"/>
    <w:tmpl w:val="E1A4F846"/>
    <w:lvl w:ilvl="0" w:tplc="22347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C633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3DAB9B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5625D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CE48D6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F2E35C4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7C21D1C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09A3DBC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3DA6C00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0A39D7"/>
    <w:multiLevelType w:val="multilevel"/>
    <w:tmpl w:val="585E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711F0"/>
    <w:multiLevelType w:val="multilevel"/>
    <w:tmpl w:val="AB06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0B4EAB"/>
    <w:multiLevelType w:val="multilevel"/>
    <w:tmpl w:val="9CF0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C2461"/>
    <w:multiLevelType w:val="multilevel"/>
    <w:tmpl w:val="B88E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F50232"/>
    <w:multiLevelType w:val="multilevel"/>
    <w:tmpl w:val="BA6E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70210E"/>
    <w:multiLevelType w:val="multilevel"/>
    <w:tmpl w:val="B286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F6455C"/>
    <w:multiLevelType w:val="multilevel"/>
    <w:tmpl w:val="50FAD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1511B8"/>
    <w:multiLevelType w:val="multilevel"/>
    <w:tmpl w:val="D9B21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C30D94"/>
    <w:multiLevelType w:val="multilevel"/>
    <w:tmpl w:val="371E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CE31DE"/>
    <w:multiLevelType w:val="hybridMultilevel"/>
    <w:tmpl w:val="C0E4660A"/>
    <w:lvl w:ilvl="0" w:tplc="275411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681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74A3BE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816CA9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4C6C97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4A613C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F84A18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A45B4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BD2487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1A4848"/>
    <w:multiLevelType w:val="multilevel"/>
    <w:tmpl w:val="6334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F52609"/>
    <w:multiLevelType w:val="multilevel"/>
    <w:tmpl w:val="B834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26F27"/>
    <w:multiLevelType w:val="multilevel"/>
    <w:tmpl w:val="10F4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E164AF"/>
    <w:multiLevelType w:val="multilevel"/>
    <w:tmpl w:val="C588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797080">
    <w:abstractNumId w:val="2"/>
  </w:num>
  <w:num w:numId="2" w16cid:durableId="934171212">
    <w:abstractNumId w:val="35"/>
  </w:num>
  <w:num w:numId="3" w16cid:durableId="1876967023">
    <w:abstractNumId w:val="15"/>
  </w:num>
  <w:num w:numId="4" w16cid:durableId="1780954628">
    <w:abstractNumId w:val="25"/>
  </w:num>
  <w:num w:numId="5" w16cid:durableId="1861697735">
    <w:abstractNumId w:val="24"/>
  </w:num>
  <w:num w:numId="6" w16cid:durableId="1263681730">
    <w:abstractNumId w:val="17"/>
  </w:num>
  <w:num w:numId="7" w16cid:durableId="1754424833">
    <w:abstractNumId w:val="18"/>
  </w:num>
  <w:num w:numId="8" w16cid:durableId="2076051261">
    <w:abstractNumId w:val="32"/>
  </w:num>
  <w:num w:numId="9" w16cid:durableId="1776710603">
    <w:abstractNumId w:val="9"/>
  </w:num>
  <w:num w:numId="10" w16cid:durableId="2032953175">
    <w:abstractNumId w:val="5"/>
  </w:num>
  <w:num w:numId="11" w16cid:durableId="1268466136">
    <w:abstractNumId w:val="1"/>
  </w:num>
  <w:num w:numId="12" w16cid:durableId="999625018">
    <w:abstractNumId w:val="12"/>
  </w:num>
  <w:num w:numId="13" w16cid:durableId="574826705">
    <w:abstractNumId w:val="26"/>
  </w:num>
  <w:num w:numId="14" w16cid:durableId="662197810">
    <w:abstractNumId w:val="27"/>
  </w:num>
  <w:num w:numId="15" w16cid:durableId="2089187589">
    <w:abstractNumId w:val="10"/>
  </w:num>
  <w:num w:numId="16" w16cid:durableId="2063289020">
    <w:abstractNumId w:val="20"/>
  </w:num>
  <w:num w:numId="17" w16cid:durableId="1273437031">
    <w:abstractNumId w:val="0"/>
  </w:num>
  <w:num w:numId="18" w16cid:durableId="2057076072">
    <w:abstractNumId w:val="6"/>
  </w:num>
  <w:num w:numId="19" w16cid:durableId="1638802935">
    <w:abstractNumId w:val="30"/>
  </w:num>
  <w:num w:numId="20" w16cid:durableId="1062798078">
    <w:abstractNumId w:val="11"/>
  </w:num>
  <w:num w:numId="21" w16cid:durableId="281337">
    <w:abstractNumId w:val="22"/>
  </w:num>
  <w:num w:numId="22" w16cid:durableId="2105371232">
    <w:abstractNumId w:val="29"/>
  </w:num>
  <w:num w:numId="23" w16cid:durableId="1167478669">
    <w:abstractNumId w:val="16"/>
  </w:num>
  <w:num w:numId="24" w16cid:durableId="744760869">
    <w:abstractNumId w:val="28"/>
  </w:num>
  <w:num w:numId="25" w16cid:durableId="512112854">
    <w:abstractNumId w:val="3"/>
  </w:num>
  <w:num w:numId="26" w16cid:durableId="932251575">
    <w:abstractNumId w:val="13"/>
  </w:num>
  <w:num w:numId="27" w16cid:durableId="569460527">
    <w:abstractNumId w:val="14"/>
  </w:num>
  <w:num w:numId="28" w16cid:durableId="567885090">
    <w:abstractNumId w:val="4"/>
  </w:num>
  <w:num w:numId="29" w16cid:durableId="92826857">
    <w:abstractNumId w:val="34"/>
  </w:num>
  <w:num w:numId="30" w16cid:durableId="1869875297">
    <w:abstractNumId w:val="23"/>
  </w:num>
  <w:num w:numId="31" w16cid:durableId="544686027">
    <w:abstractNumId w:val="33"/>
  </w:num>
  <w:num w:numId="32" w16cid:durableId="6626604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28589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0106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53535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7690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51"/>
    <w:rsid w:val="001D3D11"/>
    <w:rsid w:val="005E5216"/>
    <w:rsid w:val="0088788A"/>
    <w:rsid w:val="00B24A65"/>
    <w:rsid w:val="00F6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251E"/>
  <w15:chartTrackingRefBased/>
  <w15:docId w15:val="{EDCF8CE8-0943-454B-9151-4633DC20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52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8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998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MVSO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Hrůzková Monika</dc:creator>
  <cp:keywords/>
  <dc:description/>
  <cp:lastModifiedBy>Hrůzková Monika</cp:lastModifiedBy>
  <cp:revision>2</cp:revision>
  <dcterms:created xsi:type="dcterms:W3CDTF">2026-01-27T07:24:00Z</dcterms:created>
  <dcterms:modified xsi:type="dcterms:W3CDTF">2026-01-27T08:31:00Z</dcterms:modified>
</cp:coreProperties>
</file>