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419E" w14:textId="77777777" w:rsidR="00DE4DFE" w:rsidRPr="009E31A4" w:rsidRDefault="003907BC" w:rsidP="00390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1A4">
        <w:rPr>
          <w:rFonts w:ascii="Times New Roman" w:hAnsi="Times New Roman" w:cs="Times New Roman"/>
          <w:b/>
          <w:sz w:val="36"/>
          <w:szCs w:val="36"/>
        </w:rPr>
        <w:t>Vzorce</w:t>
      </w:r>
    </w:p>
    <w:p w14:paraId="246812EE" w14:textId="77777777" w:rsidR="003907BC" w:rsidRDefault="003907BC" w:rsidP="00390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B07B5" w14:textId="77777777" w:rsidR="00870E61" w:rsidRDefault="00870E61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E61">
        <w:rPr>
          <w:rFonts w:ascii="Times New Roman" w:hAnsi="Times New Roman" w:cs="Times New Roman"/>
          <w:b/>
          <w:bCs/>
          <w:sz w:val="28"/>
          <w:szCs w:val="28"/>
          <w:u w:val="single"/>
        </w:rPr>
        <w:t>Míry dynamiky u časových řad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537D07" w14:textId="77777777" w:rsidR="00870E61" w:rsidRDefault="00870E61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Absolutní přírůst</w:t>
      </w:r>
      <w:r w:rsidR="00B0248A">
        <w:rPr>
          <w:rFonts w:ascii="Times New Roman" w:hAnsi="Times New Roman" w:cs="Times New Roman"/>
          <w:b/>
          <w:bCs/>
          <w:sz w:val="28"/>
          <w:szCs w:val="28"/>
        </w:rPr>
        <w:t>ky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t-1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,  t=2,3,...,n</m:t>
        </m:r>
      </m:oMath>
    </w:p>
    <w:p w14:paraId="28F039F4" w14:textId="77777777"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EC1943" w14:textId="77777777" w:rsidR="00870E61" w:rsidRPr="00B0248A" w:rsidRDefault="00B0248A" w:rsidP="003907B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Průměrný absolutní přírůstek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</m:oMath>
    </w:p>
    <w:p w14:paraId="5691EE17" w14:textId="77777777"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67BE86" w14:textId="77777777" w:rsidR="00B0248A" w:rsidRDefault="00B0248A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Relativní přírůstky                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t=2,3,...,n</m:t>
        </m:r>
      </m:oMath>
    </w:p>
    <w:p w14:paraId="2204F02D" w14:textId="77777777"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EAB7E" w14:textId="77777777" w:rsidR="00B0248A" w:rsidRPr="00B0248A" w:rsidRDefault="00B0248A" w:rsidP="003907B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Průměrný koeficient růstu      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g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rad>
      </m:oMath>
    </w:p>
    <w:p w14:paraId="4085BCA4" w14:textId="77777777"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A2BE6F" w14:textId="77777777"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E6">
        <w:rPr>
          <w:rFonts w:ascii="Times New Roman" w:hAnsi="Times New Roman" w:cs="Times New Roman"/>
          <w:b/>
          <w:bCs/>
          <w:sz w:val="28"/>
          <w:szCs w:val="28"/>
          <w:u w:val="single"/>
        </w:rPr>
        <w:t>Finanční matematika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70A6E1" w14:textId="77777777"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3907BC">
        <w:rPr>
          <w:rFonts w:ascii="Times New Roman" w:hAnsi="Times New Roman" w:cs="Times New Roman"/>
          <w:b/>
          <w:bCs/>
          <w:sz w:val="28"/>
          <w:szCs w:val="28"/>
        </w:rPr>
        <w:t>Jednoduché polhůtní úročení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7768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66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=P∙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360</m:t>
            </m:r>
          </m:den>
        </m:f>
      </m:oMath>
    </w:p>
    <w:p w14:paraId="0FBED790" w14:textId="77777777"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="0050466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S = P + u</w:t>
      </w:r>
    </w:p>
    <w:p w14:paraId="27607047" w14:textId="77777777"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14:paraId="39C019C7" w14:textId="77777777" w:rsidR="003907BC" w:rsidRDefault="003907BC" w:rsidP="003907B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7BC">
        <w:rPr>
          <w:rFonts w:ascii="Times New Roman" w:hAnsi="Times New Roman" w:cs="Times New Roman"/>
          <w:b/>
          <w:bCs/>
          <w:sz w:val="28"/>
          <w:szCs w:val="28"/>
        </w:rPr>
        <w:t>Jednoduché předlhůtní úročení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0466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</w:p>
    <w:p w14:paraId="19A9B3CC" w14:textId="77777777" w:rsidR="001929DA" w:rsidRDefault="001929DA" w:rsidP="001929DA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  <w:r w:rsidR="00504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P=S-D=S(1-dt)</m:t>
        </m:r>
      </m:oMath>
    </w:p>
    <w:p w14:paraId="1E635E0C" w14:textId="77777777" w:rsidR="001929DA" w:rsidRDefault="001929DA" w:rsidP="001929DA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14:paraId="651BAA07" w14:textId="77777777" w:rsidR="001929DA" w:rsidRDefault="001929D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1929D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Složené úročení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                                             </w:t>
      </w:r>
      <w:r w:rsidR="0050466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1+i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</w:p>
    <w:p w14:paraId="7156CD2B" w14:textId="77777777" w:rsidR="00504666" w:rsidRPr="00504666" w:rsidRDefault="00504666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A09E9C7" w14:textId="77777777" w:rsidR="00504666" w:rsidRDefault="00504666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Složené úročení s častějším </w:t>
      </w:r>
      <w:proofErr w:type="spellStart"/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>připis</w:t>
      </w:r>
      <w:proofErr w:type="spellEnd"/>
      <w:r w:rsidR="005D06D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úroků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nm</m:t>
            </m:r>
          </m:sup>
        </m:sSup>
      </m:oMath>
    </w:p>
    <w:p w14:paraId="595A3435" w14:textId="77777777" w:rsidR="004C7AF1" w:rsidRDefault="004C7AF1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491C8F1" w14:textId="77777777" w:rsidR="004C7AF1" w:rsidRDefault="004C7AF1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4C7AF1">
        <w:rPr>
          <w:rFonts w:ascii="Times New Roman" w:hAnsi="Times New Roman" w:cs="Times New Roman"/>
          <w:b/>
          <w:bCs/>
          <w:iCs/>
          <w:sz w:val="28"/>
          <w:szCs w:val="28"/>
        </w:rPr>
        <w:t>Krátkodobé předlhůtní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</w:p>
    <w:p w14:paraId="17D6B0C7" w14:textId="77777777" w:rsidR="00C62250" w:rsidRDefault="00C62250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2487313" w14:textId="77777777" w:rsidR="00C62250" w:rsidRDefault="00C62250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C6225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Krátkodobé polhůtní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</w:p>
    <w:p w14:paraId="50735CE5" w14:textId="77777777"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4BF917C" w14:textId="77777777"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972B2A">
        <w:rPr>
          <w:rFonts w:ascii="Times New Roman" w:hAnsi="Times New Roman" w:cs="Times New Roman"/>
          <w:b/>
          <w:bCs/>
          <w:iCs/>
          <w:sz w:val="28"/>
          <w:szCs w:val="28"/>
        </w:rPr>
        <w:t>Dlouhodobé předlhůtní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S=x(1+i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743D2925" w14:textId="77777777"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9606E3E" w14:textId="77777777"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972B2A">
        <w:rPr>
          <w:rFonts w:ascii="Times New Roman" w:hAnsi="Times New Roman" w:cs="Times New Roman"/>
          <w:b/>
          <w:bCs/>
          <w:iCs/>
          <w:sz w:val="28"/>
          <w:szCs w:val="28"/>
        </w:rPr>
        <w:t>Dlouhodobé polhůtní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 w:rsid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S=x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33723FD4" w14:textId="77777777" w:rsidR="005D06DC" w:rsidRDefault="005D06DC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10772CB" w14:textId="77777777" w:rsidR="007768B7" w:rsidRDefault="005D06DC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>Kombinace krá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t.</w:t>
      </w: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dlouh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předlhůtního 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55CBBA39" w14:textId="77777777" w:rsidR="007768B7" w:rsidRDefault="007768B7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3B40CCE" w14:textId="77777777" w:rsidR="007768B7" w:rsidRPr="00504666" w:rsidRDefault="007768B7" w:rsidP="001929D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>Kombinace krát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dlouh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polhůtního 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2D5BE41F" w14:textId="77777777" w:rsidR="00364317" w:rsidRDefault="00364317" w:rsidP="00776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4B5653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předlhůtní 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(1+i)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1A3B788F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68CC795" w14:textId="77777777" w:rsidR="007768B7" w:rsidRDefault="007768B7" w:rsidP="007768B7">
      <w:pPr>
        <w:rPr>
          <w:rFonts w:ascii="Times New Roman" w:hAnsi="Times New Roman" w:cs="Times New Roman"/>
          <w:b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polhůtní 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(1+i)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11D1A3D4" w14:textId="77777777" w:rsidR="007768B7" w:rsidRDefault="007768B7" w:rsidP="007768B7">
      <w:pPr>
        <w:rPr>
          <w:rFonts w:ascii="Times New Roman" w:hAnsi="Times New Roman" w:cs="Times New Roman"/>
          <w:b/>
          <w:sz w:val="28"/>
          <w:szCs w:val="28"/>
        </w:rPr>
      </w:pPr>
    </w:p>
    <w:p w14:paraId="3286C9DE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předlhůtní področní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den>
                </m:f>
              </m:den>
            </m:f>
          </m:den>
        </m:f>
      </m:oMath>
    </w:p>
    <w:p w14:paraId="77FB18EB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6F7F650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polhůtní področní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mn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</m:den>
        </m:f>
      </m:oMath>
    </w:p>
    <w:p w14:paraId="21B16083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CD04866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p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ředlhůtní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věčný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a(1+i)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14:paraId="4D763D7B" w14:textId="77777777"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C217C03" w14:textId="77777777" w:rsidR="00E52A91" w:rsidRPr="00E52A91" w:rsidRDefault="007768B7" w:rsidP="00E52A91">
      <w:pPr>
        <w:rPr>
          <w:rFonts w:ascii="Times New Roman" w:hAnsi="Times New Roman" w:cs="Times New Roman"/>
          <w:b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po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lhůtní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věčný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sectPr w:rsidR="00E52A91" w:rsidRPr="00E5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BC"/>
    <w:rsid w:val="001929DA"/>
    <w:rsid w:val="00364317"/>
    <w:rsid w:val="003907BC"/>
    <w:rsid w:val="004C7AF1"/>
    <w:rsid w:val="00504666"/>
    <w:rsid w:val="005304C9"/>
    <w:rsid w:val="005D06DC"/>
    <w:rsid w:val="007768B7"/>
    <w:rsid w:val="007A1BBF"/>
    <w:rsid w:val="007E1DAF"/>
    <w:rsid w:val="00867FE6"/>
    <w:rsid w:val="00870E61"/>
    <w:rsid w:val="00972B2A"/>
    <w:rsid w:val="009E31A4"/>
    <w:rsid w:val="00B0248A"/>
    <w:rsid w:val="00C55F81"/>
    <w:rsid w:val="00C62250"/>
    <w:rsid w:val="00DE4DFE"/>
    <w:rsid w:val="00E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F9B"/>
  <w15:chartTrackingRefBased/>
  <w15:docId w15:val="{0BDE3F0B-7E88-440A-93B4-2D03C09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92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2</cp:revision>
  <dcterms:created xsi:type="dcterms:W3CDTF">2024-05-02T08:12:00Z</dcterms:created>
  <dcterms:modified xsi:type="dcterms:W3CDTF">2024-05-02T08:12:00Z</dcterms:modified>
</cp:coreProperties>
</file>