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DCC0" w14:textId="771C8A53" w:rsidR="00B40E83" w:rsidRPr="00E17AAC" w:rsidRDefault="00E17AAC" w:rsidP="00B40E83">
      <w:pPr>
        <w:pStyle w:val="Nadpis1"/>
      </w:pPr>
      <w:r w:rsidRPr="00E17AAC">
        <w:t>Úkol</w:t>
      </w:r>
      <w:r w:rsidR="00823269" w:rsidRPr="00E17AAC">
        <w:t xml:space="preserve"> </w:t>
      </w:r>
      <w:r w:rsidR="007F6994" w:rsidRPr="00E17AAC">
        <w:t>n</w:t>
      </w:r>
      <w:r w:rsidRPr="00E17AAC">
        <w:t>a</w:t>
      </w:r>
      <w:r w:rsidR="00823269" w:rsidRPr="00E17AAC">
        <w:t xml:space="preserve"> </w:t>
      </w:r>
      <w:r w:rsidR="00FF551F">
        <w:t>1</w:t>
      </w:r>
      <w:r w:rsidR="00E62E62">
        <w:t>7</w:t>
      </w:r>
      <w:r w:rsidR="00823269" w:rsidRPr="00E17AAC">
        <w:t>.</w:t>
      </w:r>
      <w:r w:rsidR="00D56D81">
        <w:t>3</w:t>
      </w:r>
      <w:r w:rsidR="00823269" w:rsidRPr="00E17AAC">
        <w:t>.202</w:t>
      </w:r>
      <w:r w:rsidR="00E62E62">
        <w:t>3</w:t>
      </w:r>
    </w:p>
    <w:p w14:paraId="263739EE" w14:textId="77777777" w:rsidR="00B40E83" w:rsidRPr="00E17AAC" w:rsidRDefault="00B40E83" w:rsidP="00B40E83"/>
    <w:p w14:paraId="125880C8" w14:textId="16A97158" w:rsidR="00615ED3" w:rsidRDefault="00E17AAC" w:rsidP="00E17AAC">
      <w:pPr>
        <w:rPr>
          <w:sz w:val="32"/>
          <w:szCs w:val="32"/>
        </w:rPr>
      </w:pPr>
      <w:r w:rsidRPr="00E17AAC">
        <w:rPr>
          <w:sz w:val="32"/>
          <w:szCs w:val="32"/>
        </w:rPr>
        <w:t xml:space="preserve">Čas samostudia </w:t>
      </w:r>
      <w:r>
        <w:rPr>
          <w:sz w:val="32"/>
          <w:szCs w:val="32"/>
        </w:rPr>
        <w:t>věnujte následujícím činnostem</w:t>
      </w:r>
      <w:r w:rsidR="00851234">
        <w:rPr>
          <w:sz w:val="32"/>
          <w:szCs w:val="32"/>
        </w:rPr>
        <w:t xml:space="preserve"> (voliteln</w:t>
      </w:r>
      <w:r w:rsidR="00DA6C69">
        <w:rPr>
          <w:sz w:val="32"/>
          <w:szCs w:val="32"/>
        </w:rPr>
        <w:t>ě</w:t>
      </w:r>
      <w:r w:rsidR="00851234">
        <w:rPr>
          <w:sz w:val="32"/>
          <w:szCs w:val="32"/>
        </w:rPr>
        <w:t>)</w:t>
      </w:r>
      <w:r>
        <w:rPr>
          <w:sz w:val="32"/>
          <w:szCs w:val="32"/>
        </w:rPr>
        <w:t>:</w:t>
      </w:r>
    </w:p>
    <w:p w14:paraId="7D6DF490" w14:textId="7E4C2FF8" w:rsidR="00D22A04" w:rsidRDefault="00D22A04" w:rsidP="00E17AAC">
      <w:pPr>
        <w:rPr>
          <w:sz w:val="32"/>
          <w:szCs w:val="32"/>
        </w:rPr>
      </w:pPr>
    </w:p>
    <w:p w14:paraId="4BD94071" w14:textId="03F000E8" w:rsidR="00D22A04" w:rsidRDefault="00D22A04" w:rsidP="00D22A0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Studium prezentací v oblastech:</w:t>
      </w:r>
    </w:p>
    <w:p w14:paraId="465374A9" w14:textId="77777777" w:rsidR="00D22A04" w:rsidRDefault="00D22A04" w:rsidP="00D22A04">
      <w:pPr>
        <w:pStyle w:val="Odstavecseseznamem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Plánování, </w:t>
      </w:r>
    </w:p>
    <w:p w14:paraId="053C0069" w14:textId="2EACEFA4" w:rsidR="00D22A04" w:rsidRDefault="00D22A04" w:rsidP="00D22A04">
      <w:pPr>
        <w:pStyle w:val="Odstavecseseznamem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Organizování, </w:t>
      </w:r>
    </w:p>
    <w:p w14:paraId="1334ADC6" w14:textId="29D90924" w:rsidR="00D22A04" w:rsidRDefault="00D22A04" w:rsidP="00D22A04">
      <w:pPr>
        <w:pStyle w:val="Odstavecseseznamem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Rozhodování, </w:t>
      </w:r>
    </w:p>
    <w:p w14:paraId="52C8F040" w14:textId="72BE6F4D" w:rsidR="00D22A04" w:rsidRDefault="00D22A04" w:rsidP="00D22A04">
      <w:pPr>
        <w:pStyle w:val="Odstavecseseznamem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Vedení, </w:t>
      </w:r>
    </w:p>
    <w:p w14:paraId="295F6939" w14:textId="1D3251BA" w:rsidR="00D22A04" w:rsidRDefault="00E50266" w:rsidP="00D22A04">
      <w:pPr>
        <w:pStyle w:val="Odstavecseseznamem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Kontrolování</w:t>
      </w:r>
      <w:r w:rsidR="002729CB">
        <w:rPr>
          <w:sz w:val="32"/>
          <w:szCs w:val="32"/>
        </w:rPr>
        <w:t>.</w:t>
      </w:r>
    </w:p>
    <w:p w14:paraId="4BD7A720" w14:textId="77777777" w:rsidR="00D22A04" w:rsidRPr="00D22A04" w:rsidRDefault="00D22A04" w:rsidP="00D22A04">
      <w:pPr>
        <w:pStyle w:val="Odstavecseseznamem"/>
        <w:ind w:left="1440"/>
        <w:rPr>
          <w:sz w:val="32"/>
          <w:szCs w:val="32"/>
        </w:rPr>
      </w:pPr>
    </w:p>
    <w:p w14:paraId="42414967" w14:textId="5716C911" w:rsidR="00D22A04" w:rsidRPr="00E908B2" w:rsidRDefault="00D22A04" w:rsidP="00E908B2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E908B2">
        <w:rPr>
          <w:sz w:val="32"/>
          <w:szCs w:val="32"/>
        </w:rPr>
        <w:t>Další:</w:t>
      </w:r>
    </w:p>
    <w:p w14:paraId="679B68A3" w14:textId="77777777" w:rsidR="00D22A04" w:rsidRDefault="00243674" w:rsidP="00D22A04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Seznámení a s</w:t>
      </w:r>
      <w:r w:rsidR="00E17AAC">
        <w:rPr>
          <w:sz w:val="32"/>
          <w:szCs w:val="32"/>
        </w:rPr>
        <w:t>tudium „další literatury“ uvedené v interaktivní osnově</w:t>
      </w:r>
    </w:p>
    <w:p w14:paraId="752C5C78" w14:textId="77777777" w:rsidR="00D22A04" w:rsidRDefault="00E17AAC" w:rsidP="00D22A04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 w:rsidRPr="00D22A04">
        <w:rPr>
          <w:sz w:val="32"/>
          <w:szCs w:val="32"/>
        </w:rPr>
        <w:t>Shlédnutí videí v interaktivní osnově</w:t>
      </w:r>
    </w:p>
    <w:p w14:paraId="2D89B28E" w14:textId="4B0890D5" w:rsidR="00C2390E" w:rsidRPr="00EF75E1" w:rsidRDefault="00E17AAC" w:rsidP="00EF75E1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 w:rsidRPr="00EF75E1">
        <w:rPr>
          <w:sz w:val="32"/>
          <w:szCs w:val="32"/>
        </w:rPr>
        <w:t>Příprava</w:t>
      </w:r>
      <w:r w:rsidR="00EF75E1" w:rsidRPr="00EF75E1">
        <w:rPr>
          <w:sz w:val="32"/>
          <w:szCs w:val="32"/>
        </w:rPr>
        <w:t xml:space="preserve"> studentské</w:t>
      </w:r>
      <w:r w:rsidRPr="00EF75E1">
        <w:rPr>
          <w:sz w:val="32"/>
          <w:szCs w:val="32"/>
        </w:rPr>
        <w:t xml:space="preserve"> </w:t>
      </w:r>
      <w:r w:rsidR="00EF75E1" w:rsidRPr="00EF75E1">
        <w:rPr>
          <w:sz w:val="32"/>
          <w:szCs w:val="32"/>
        </w:rPr>
        <w:t xml:space="preserve">eseje </w:t>
      </w:r>
      <w:r w:rsidR="00EF75E1" w:rsidRPr="00EF75E1">
        <w:rPr>
          <w:sz w:val="32"/>
          <w:szCs w:val="32"/>
        </w:rPr>
        <w:t>MANAGEMENT</w:t>
      </w:r>
      <w:r w:rsidR="00EF75E1" w:rsidRPr="00EF75E1">
        <w:rPr>
          <w:sz w:val="32"/>
          <w:szCs w:val="32"/>
        </w:rPr>
        <w:t xml:space="preserve"> </w:t>
      </w:r>
      <w:r w:rsidR="00EF75E1" w:rsidRPr="00EF75E1">
        <w:rPr>
          <w:sz w:val="32"/>
          <w:szCs w:val="32"/>
        </w:rPr>
        <w:t>BUDOUCNOSTI ANEB JAK</w:t>
      </w:r>
      <w:r w:rsidR="00EF75E1" w:rsidRPr="00EF75E1">
        <w:rPr>
          <w:sz w:val="32"/>
          <w:szCs w:val="32"/>
        </w:rPr>
        <w:t xml:space="preserve"> </w:t>
      </w:r>
      <w:r w:rsidR="00EF75E1" w:rsidRPr="00EF75E1">
        <w:rPr>
          <w:sz w:val="32"/>
          <w:szCs w:val="32"/>
        </w:rPr>
        <w:t>BUDE VYPADAT</w:t>
      </w:r>
      <w:r w:rsidR="00EF75E1" w:rsidRPr="00EF75E1">
        <w:rPr>
          <w:sz w:val="32"/>
          <w:szCs w:val="32"/>
        </w:rPr>
        <w:t xml:space="preserve"> </w:t>
      </w:r>
      <w:r w:rsidR="00EF75E1" w:rsidRPr="00EF75E1">
        <w:rPr>
          <w:sz w:val="32"/>
          <w:szCs w:val="32"/>
        </w:rPr>
        <w:t>MANAGEMENT ZA 10 LET?</w:t>
      </w:r>
    </w:p>
    <w:p w14:paraId="12EC1A54" w14:textId="77777777" w:rsidR="00615ED3" w:rsidRPr="00615ED3" w:rsidRDefault="00615ED3" w:rsidP="00615ED3">
      <w:pPr>
        <w:pStyle w:val="Odstavecseseznamem"/>
        <w:rPr>
          <w:sz w:val="32"/>
          <w:szCs w:val="32"/>
          <w:lang w:val="en-US"/>
        </w:rPr>
      </w:pPr>
    </w:p>
    <w:p w14:paraId="0F10CF44" w14:textId="77777777" w:rsidR="00615ED3" w:rsidRPr="004A2FDD" w:rsidRDefault="00615ED3" w:rsidP="00615ED3">
      <w:pPr>
        <w:pStyle w:val="Odstavecseseznamem"/>
        <w:rPr>
          <w:sz w:val="32"/>
          <w:szCs w:val="32"/>
          <w:lang w:val="en-US"/>
        </w:rPr>
      </w:pPr>
    </w:p>
    <w:sectPr w:rsidR="00615ED3" w:rsidRPr="004A2FDD" w:rsidSect="0021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B3A35"/>
    <w:multiLevelType w:val="hybridMultilevel"/>
    <w:tmpl w:val="6A8C1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914EA"/>
    <w:multiLevelType w:val="hybridMultilevel"/>
    <w:tmpl w:val="9A24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91786">
    <w:abstractNumId w:val="0"/>
  </w:num>
  <w:num w:numId="2" w16cid:durableId="1200586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DD"/>
    <w:rsid w:val="00213D27"/>
    <w:rsid w:val="00243674"/>
    <w:rsid w:val="002729CB"/>
    <w:rsid w:val="002C57CD"/>
    <w:rsid w:val="003262B1"/>
    <w:rsid w:val="0040521C"/>
    <w:rsid w:val="00414331"/>
    <w:rsid w:val="004A2FDD"/>
    <w:rsid w:val="005238A1"/>
    <w:rsid w:val="005F13BB"/>
    <w:rsid w:val="00615ED3"/>
    <w:rsid w:val="006A6DAC"/>
    <w:rsid w:val="007440D1"/>
    <w:rsid w:val="007F6994"/>
    <w:rsid w:val="00823269"/>
    <w:rsid w:val="00851234"/>
    <w:rsid w:val="00B40E83"/>
    <w:rsid w:val="00C04E5C"/>
    <w:rsid w:val="00C2390E"/>
    <w:rsid w:val="00CA2878"/>
    <w:rsid w:val="00D22A04"/>
    <w:rsid w:val="00D56D81"/>
    <w:rsid w:val="00DA6C69"/>
    <w:rsid w:val="00E17AAC"/>
    <w:rsid w:val="00E2249F"/>
    <w:rsid w:val="00E50266"/>
    <w:rsid w:val="00E62E62"/>
    <w:rsid w:val="00E908B2"/>
    <w:rsid w:val="00EF75E1"/>
    <w:rsid w:val="00FF23B4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B761"/>
  <w15:chartTrackingRefBased/>
  <w15:docId w15:val="{EA2DC277-B20E-48A3-8C32-05A8378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0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FD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0E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styleId="Hypertextovodkaz">
    <w:name w:val="Hyperlink"/>
    <w:basedOn w:val="Standardnpsmoodstavce"/>
    <w:uiPriority w:val="99"/>
    <w:unhideWhenUsed/>
    <w:rsid w:val="00D22A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2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Pawliczek</dc:creator>
  <cp:keywords/>
  <dc:description/>
  <cp:lastModifiedBy>Pawliczek Adam</cp:lastModifiedBy>
  <cp:revision>11</cp:revision>
  <dcterms:created xsi:type="dcterms:W3CDTF">2022-03-29T19:39:00Z</dcterms:created>
  <dcterms:modified xsi:type="dcterms:W3CDTF">2023-03-10T18:01:00Z</dcterms:modified>
</cp:coreProperties>
</file>