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DCC0" w14:textId="76E95044" w:rsidR="00B40E83" w:rsidRDefault="00823269" w:rsidP="00B40E83">
      <w:pPr>
        <w:pStyle w:val="Nadpis1"/>
        <w:rPr>
          <w:lang w:val="en-US"/>
        </w:rPr>
      </w:pPr>
      <w:r>
        <w:rPr>
          <w:lang w:val="en-US"/>
        </w:rPr>
        <w:t xml:space="preserve">Task </w:t>
      </w:r>
      <w:r w:rsidR="007F6994">
        <w:rPr>
          <w:lang w:val="en-US"/>
        </w:rPr>
        <w:t>on</w:t>
      </w:r>
      <w:r>
        <w:rPr>
          <w:lang w:val="en-US"/>
        </w:rPr>
        <w:t xml:space="preserve"> </w:t>
      </w:r>
      <w:r w:rsidR="00C8202B">
        <w:rPr>
          <w:lang w:val="en-US"/>
        </w:rPr>
        <w:t>1</w:t>
      </w:r>
      <w:r>
        <w:rPr>
          <w:lang w:val="en-US"/>
        </w:rPr>
        <w:t>.</w:t>
      </w:r>
      <w:r w:rsidR="00C8202B">
        <w:rPr>
          <w:lang w:val="en-US"/>
        </w:rPr>
        <w:t>4</w:t>
      </w:r>
      <w:r>
        <w:rPr>
          <w:lang w:val="en-US"/>
        </w:rPr>
        <w:t>.202</w:t>
      </w:r>
      <w:r w:rsidR="003012ED">
        <w:rPr>
          <w:lang w:val="en-US"/>
        </w:rPr>
        <w:t>2</w:t>
      </w:r>
    </w:p>
    <w:p w14:paraId="263739EE" w14:textId="77777777" w:rsidR="00B40E83" w:rsidRPr="00B40E83" w:rsidRDefault="00B40E83" w:rsidP="00B40E83">
      <w:pPr>
        <w:rPr>
          <w:lang w:val="en-US"/>
        </w:rPr>
      </w:pPr>
    </w:p>
    <w:p w14:paraId="4298C388" w14:textId="77777777" w:rsidR="00E2249F" w:rsidRDefault="00823269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Create business work groups (teams)</w:t>
      </w:r>
      <w:r w:rsidR="00E2249F">
        <w:rPr>
          <w:sz w:val="32"/>
          <w:szCs w:val="32"/>
          <w:lang w:val="en-US"/>
        </w:rPr>
        <w:t>:</w:t>
      </w:r>
    </w:p>
    <w:p w14:paraId="687E24DB" w14:textId="223F7A91" w:rsidR="003262B1" w:rsidRDefault="007F6994" w:rsidP="00E2249F">
      <w:pPr>
        <w:pStyle w:val="Odstavecseseznamem"/>
        <w:ind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~</w:t>
      </w:r>
      <w:r w:rsidR="00E2249F">
        <w:rPr>
          <w:sz w:val="32"/>
          <w:szCs w:val="32"/>
          <w:lang w:val="en-US"/>
        </w:rPr>
        <w:t xml:space="preserve">4 groups per </w:t>
      </w:r>
      <w:r>
        <w:rPr>
          <w:sz w:val="32"/>
          <w:szCs w:val="32"/>
          <w:lang w:val="en-US"/>
        </w:rPr>
        <w:t>~</w:t>
      </w:r>
      <w:r w:rsidR="00615ED3">
        <w:rPr>
          <w:sz w:val="32"/>
          <w:szCs w:val="32"/>
          <w:lang w:val="en-US"/>
        </w:rPr>
        <w:t xml:space="preserve">3 </w:t>
      </w:r>
      <w:r w:rsidR="00E2249F">
        <w:rPr>
          <w:sz w:val="32"/>
          <w:szCs w:val="32"/>
          <w:lang w:val="en-US"/>
        </w:rPr>
        <w:t>students</w:t>
      </w:r>
    </w:p>
    <w:p w14:paraId="125880C8" w14:textId="77777777" w:rsid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3BBB21B1" w14:textId="7D2A2D02" w:rsidR="00823269" w:rsidRDefault="002C57CD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Discuss and s</w:t>
      </w:r>
      <w:r w:rsidR="00823269">
        <w:rPr>
          <w:sz w:val="32"/>
          <w:szCs w:val="32"/>
          <w:lang w:val="en-US"/>
        </w:rPr>
        <w:t>uggest a business topic</w:t>
      </w:r>
    </w:p>
    <w:p w14:paraId="560DA1A8" w14:textId="6B569191" w:rsidR="00C2390E" w:rsidRDefault="00C2390E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 an executive summary</w:t>
      </w:r>
    </w:p>
    <w:p w14:paraId="731B4C74" w14:textId="77777777" w:rsidR="0058314E" w:rsidRDefault="0058314E" w:rsidP="0058314E">
      <w:pPr>
        <w:pStyle w:val="Odstavecseseznamem"/>
        <w:rPr>
          <w:sz w:val="32"/>
          <w:szCs w:val="32"/>
          <w:lang w:val="en-US"/>
        </w:rPr>
      </w:pPr>
    </w:p>
    <w:p w14:paraId="04CA0A6F" w14:textId="7F04845B" w:rsidR="0058314E" w:rsidRDefault="0058314E" w:rsidP="0058314E">
      <w:pPr>
        <w:pStyle w:val="Odstavecseseznamem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Prepare further parts of business plan:</w:t>
      </w:r>
    </w:p>
    <w:p w14:paraId="66387A6C" w14:textId="4F8D4A48" w:rsidR="005D7726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>Project Description and Goals</w:t>
      </w:r>
    </w:p>
    <w:p w14:paraId="7A679713" w14:textId="1C605B96" w:rsidR="005D7726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>Market Research and Analyses</w:t>
      </w:r>
    </w:p>
    <w:p w14:paraId="37A640DD" w14:textId="5F0E918E" w:rsidR="005D7726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5D7726">
        <w:rPr>
          <w:sz w:val="32"/>
          <w:szCs w:val="32"/>
          <w:lang w:val="en-US"/>
        </w:rPr>
        <w:t>Technology and Production Plan, Innovation, R&amp;D</w:t>
      </w:r>
    </w:p>
    <w:p w14:paraId="2D89B28E" w14:textId="4C74AF2A" w:rsidR="00C2390E" w:rsidRDefault="005D7726" w:rsidP="00823269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Upload</w:t>
      </w:r>
      <w:r w:rsidR="00C2390E">
        <w:rPr>
          <w:sz w:val="32"/>
          <w:szCs w:val="32"/>
          <w:lang w:val="en-US"/>
        </w:rPr>
        <w:t xml:space="preserve"> presentation </w:t>
      </w:r>
      <w:r>
        <w:rPr>
          <w:sz w:val="32"/>
          <w:szCs w:val="32"/>
          <w:lang w:val="en-US"/>
        </w:rPr>
        <w:t>to delivery room (IS MVSO) till</w:t>
      </w:r>
      <w:r w:rsidR="00C2390E">
        <w:rPr>
          <w:sz w:val="32"/>
          <w:szCs w:val="32"/>
          <w:lang w:val="en-US"/>
        </w:rPr>
        <w:t xml:space="preserve"> </w:t>
      </w:r>
      <w:r w:rsidR="004C7EA1">
        <w:rPr>
          <w:sz w:val="32"/>
          <w:szCs w:val="32"/>
          <w:lang w:val="en-US"/>
        </w:rPr>
        <w:t>2</w:t>
      </w:r>
      <w:r w:rsidR="007E1CC1">
        <w:rPr>
          <w:sz w:val="32"/>
          <w:szCs w:val="32"/>
          <w:lang w:val="en-US"/>
        </w:rPr>
        <w:t>0</w:t>
      </w:r>
      <w:r w:rsidR="004C7EA1">
        <w:rPr>
          <w:sz w:val="32"/>
          <w:szCs w:val="32"/>
          <w:lang w:val="en-US"/>
        </w:rPr>
        <w:t>.4</w:t>
      </w:r>
      <w:r w:rsidR="00C2390E">
        <w:rPr>
          <w:sz w:val="32"/>
          <w:szCs w:val="32"/>
          <w:lang w:val="en-US"/>
        </w:rPr>
        <w:t xml:space="preserve">. </w:t>
      </w:r>
    </w:p>
    <w:p w14:paraId="12EC1A54" w14:textId="77777777" w:rsidR="00615ED3" w:rsidRPr="00615ED3" w:rsidRDefault="00615ED3" w:rsidP="00615ED3">
      <w:pPr>
        <w:pStyle w:val="Odstavecseseznamem"/>
        <w:rPr>
          <w:sz w:val="32"/>
          <w:szCs w:val="32"/>
          <w:lang w:val="en-US"/>
        </w:rPr>
      </w:pPr>
    </w:p>
    <w:p w14:paraId="0F10CF44" w14:textId="77777777" w:rsidR="00615ED3" w:rsidRPr="004A2FDD" w:rsidRDefault="00615ED3" w:rsidP="00615ED3">
      <w:pPr>
        <w:pStyle w:val="Odstavecseseznamem"/>
        <w:rPr>
          <w:sz w:val="32"/>
          <w:szCs w:val="32"/>
          <w:lang w:val="en-US"/>
        </w:rPr>
      </w:pPr>
    </w:p>
    <w:sectPr w:rsidR="00615ED3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0179E2"/>
    <w:rsid w:val="00213D27"/>
    <w:rsid w:val="002C57CD"/>
    <w:rsid w:val="003012ED"/>
    <w:rsid w:val="003262B1"/>
    <w:rsid w:val="00414331"/>
    <w:rsid w:val="004A2FDD"/>
    <w:rsid w:val="004C7EA1"/>
    <w:rsid w:val="005238A1"/>
    <w:rsid w:val="0058314E"/>
    <w:rsid w:val="005D7726"/>
    <w:rsid w:val="00615ED3"/>
    <w:rsid w:val="007E1CC1"/>
    <w:rsid w:val="007F6994"/>
    <w:rsid w:val="00823269"/>
    <w:rsid w:val="00B40E83"/>
    <w:rsid w:val="00C04E5C"/>
    <w:rsid w:val="00C2390E"/>
    <w:rsid w:val="00C8202B"/>
    <w:rsid w:val="00E2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Adam Pawliczek</cp:lastModifiedBy>
  <cp:revision>7</cp:revision>
  <dcterms:created xsi:type="dcterms:W3CDTF">2022-03-29T19:48:00Z</dcterms:created>
  <dcterms:modified xsi:type="dcterms:W3CDTF">2022-03-29T20:13:00Z</dcterms:modified>
</cp:coreProperties>
</file>